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F3" w:rsidRDefault="005D0742" w:rsidP="00B07638">
      <w:pPr>
        <w:pStyle w:val="1"/>
        <w:spacing w:before="66" w:line="276" w:lineRule="auto"/>
        <w:ind w:left="2790" w:right="2564" w:firstLine="28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70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ТЕХНИЧЕСКОМ</w:t>
      </w:r>
      <w:r>
        <w:rPr>
          <w:spacing w:val="-4"/>
        </w:rPr>
        <w:t xml:space="preserve"> </w:t>
      </w:r>
      <w:r>
        <w:t>СОСТОЯНИИ</w:t>
      </w:r>
      <w:r>
        <w:rPr>
          <w:spacing w:val="-9"/>
        </w:rPr>
        <w:t xml:space="preserve"> </w:t>
      </w:r>
      <w:r>
        <w:t>ЗДАНИЙ</w:t>
      </w:r>
    </w:p>
    <w:p w:rsidR="00FD4EF3" w:rsidRDefault="005D0742" w:rsidP="00B07638">
      <w:pPr>
        <w:spacing w:line="276" w:lineRule="auto"/>
        <w:ind w:left="3059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FD4EF3" w:rsidRDefault="00FD4EF3" w:rsidP="00B07638">
      <w:pPr>
        <w:pStyle w:val="a3"/>
        <w:spacing w:before="10" w:line="276" w:lineRule="auto"/>
        <w:ind w:left="0"/>
        <w:jc w:val="both"/>
        <w:rPr>
          <w:b/>
          <w:sz w:val="27"/>
        </w:rPr>
      </w:pPr>
    </w:p>
    <w:p w:rsidR="00FD4EF3" w:rsidRDefault="005D0742" w:rsidP="00B07638">
      <w:pPr>
        <w:pStyle w:val="a3"/>
        <w:spacing w:before="1" w:line="276" w:lineRule="auto"/>
        <w:ind w:left="567" w:firstLine="567"/>
        <w:jc w:val="both"/>
      </w:pPr>
      <w:r w:rsidRPr="003E3790">
        <w:rPr>
          <w:b/>
        </w:rPr>
        <w:t>Полное</w:t>
      </w:r>
      <w:r w:rsidRPr="003E3790">
        <w:rPr>
          <w:b/>
          <w:spacing w:val="-7"/>
        </w:rPr>
        <w:t xml:space="preserve"> </w:t>
      </w:r>
      <w:r w:rsidRPr="003E3790">
        <w:rPr>
          <w:b/>
        </w:rPr>
        <w:t>наименование</w:t>
      </w:r>
      <w:r w:rsidRPr="003E3790">
        <w:rPr>
          <w:b/>
          <w:spacing w:val="-7"/>
        </w:rPr>
        <w:t xml:space="preserve"> </w:t>
      </w:r>
      <w:r w:rsidRPr="003E3790">
        <w:rPr>
          <w:b/>
        </w:rPr>
        <w:t>ОУ</w:t>
      </w:r>
      <w:r>
        <w:t>:</w:t>
      </w:r>
      <w:r>
        <w:rPr>
          <w:spacing w:val="-12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</w:t>
      </w:r>
      <w:r w:rsidR="003E3790">
        <w:t xml:space="preserve"> </w:t>
      </w:r>
      <w:r>
        <w:t>«</w:t>
      </w:r>
      <w:r w:rsidR="003E3790">
        <w:t>Грузсчанская</w:t>
      </w:r>
      <w:r>
        <w:rPr>
          <w:spacing w:val="-5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</w:p>
    <w:p w:rsidR="003E3790" w:rsidRDefault="005D0742" w:rsidP="00B07638">
      <w:pPr>
        <w:pStyle w:val="a3"/>
        <w:spacing w:line="276" w:lineRule="auto"/>
        <w:ind w:left="567" w:right="616" w:firstLine="567"/>
        <w:jc w:val="both"/>
      </w:pPr>
      <w:r w:rsidRPr="003E3790">
        <w:rPr>
          <w:b/>
        </w:rPr>
        <w:t>Юридический адрес ОУ</w:t>
      </w:r>
      <w:r>
        <w:t>: Белгородская область</w:t>
      </w:r>
      <w:r w:rsidR="003E3790">
        <w:t xml:space="preserve">, </w:t>
      </w:r>
      <w:proofErr w:type="spellStart"/>
      <w:r w:rsidR="003E3790">
        <w:t>Борисовский</w:t>
      </w:r>
      <w:proofErr w:type="spellEnd"/>
      <w:r w:rsidR="003E3790">
        <w:t xml:space="preserve"> район, с. Грузское</w:t>
      </w:r>
      <w:r>
        <w:t>, ул.</w:t>
      </w:r>
      <w:r>
        <w:rPr>
          <w:spacing w:val="-67"/>
        </w:rPr>
        <w:t xml:space="preserve"> </w:t>
      </w:r>
      <w:r w:rsidR="003E3790">
        <w:t>Центральная</w:t>
      </w:r>
      <w:r>
        <w:t>,</w:t>
      </w:r>
      <w:r>
        <w:rPr>
          <w:spacing w:val="3"/>
        </w:rPr>
        <w:t xml:space="preserve"> </w:t>
      </w:r>
      <w:r w:rsidR="003E3790">
        <w:t>7</w:t>
      </w:r>
    </w:p>
    <w:p w:rsidR="003E3790" w:rsidRDefault="003E3790" w:rsidP="00B07638">
      <w:pPr>
        <w:pStyle w:val="a3"/>
        <w:spacing w:line="276" w:lineRule="auto"/>
        <w:ind w:left="567" w:right="616" w:firstLine="567"/>
        <w:jc w:val="both"/>
      </w:pPr>
      <w:r>
        <w:t>Телефон</w:t>
      </w:r>
      <w:r w:rsidR="005D0742">
        <w:t>:</w:t>
      </w:r>
      <w:r>
        <w:t xml:space="preserve"> </w:t>
      </w:r>
      <w:r w:rsidRPr="003E3790">
        <w:t>8 (47246) 59-432</w:t>
      </w:r>
    </w:p>
    <w:p w:rsidR="003E3790" w:rsidRDefault="005D0742" w:rsidP="00B07638">
      <w:pPr>
        <w:pStyle w:val="a3"/>
        <w:spacing w:line="276" w:lineRule="auto"/>
        <w:ind w:left="567" w:right="616" w:firstLine="567"/>
        <w:jc w:val="both"/>
      </w:pPr>
      <w:r>
        <w:t xml:space="preserve">Адрес электронной почты, адрес сайта: </w:t>
      </w:r>
      <w:hyperlink r:id="rId5">
        <w:r w:rsidR="003E3790" w:rsidRPr="003E3790">
          <w:t>gruz-school@mail.ru</w:t>
        </w:r>
        <w:r>
          <w:t>,</w:t>
        </w:r>
      </w:hyperlink>
      <w:r>
        <w:rPr>
          <w:spacing w:val="-67"/>
        </w:rPr>
        <w:t xml:space="preserve"> </w:t>
      </w:r>
      <w:hyperlink r:id="rId6" w:history="1">
        <w:r w:rsidR="003E3790" w:rsidRPr="001C55E6">
          <w:rPr>
            <w:rStyle w:val="a5"/>
          </w:rPr>
          <w:t>https://shkolagruzschanskaya-r31.gosweb.gosuslugi.ru</w:t>
        </w:r>
      </w:hyperlink>
    </w:p>
    <w:p w:rsidR="00FD4EF3" w:rsidRDefault="005D0742" w:rsidP="00B07638">
      <w:pPr>
        <w:pStyle w:val="a3"/>
        <w:spacing w:line="276" w:lineRule="auto"/>
        <w:ind w:left="567" w:right="616" w:firstLine="567"/>
        <w:jc w:val="both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руководителя:</w:t>
      </w:r>
      <w:r>
        <w:rPr>
          <w:spacing w:val="-11"/>
        </w:rPr>
        <w:t xml:space="preserve"> </w:t>
      </w:r>
      <w:proofErr w:type="spellStart"/>
      <w:r w:rsidR="003E3790">
        <w:t>Помогаева</w:t>
      </w:r>
      <w:proofErr w:type="spellEnd"/>
      <w:r w:rsidR="003E3790">
        <w:t xml:space="preserve"> Светлана Николаевна</w:t>
      </w:r>
    </w:p>
    <w:p w:rsidR="003E3790" w:rsidRDefault="003E3790" w:rsidP="003E3790">
      <w:pPr>
        <w:pStyle w:val="a3"/>
        <w:ind w:left="567" w:right="616" w:firstLine="567"/>
        <w:jc w:val="both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526"/>
        <w:gridCol w:w="3400"/>
      </w:tblGrid>
      <w:tr w:rsidR="00FD4EF3" w:rsidRPr="00D97D5B">
        <w:trPr>
          <w:trHeight w:val="643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2" w:lineRule="exact"/>
              <w:ind w:left="282" w:right="250" w:firstLine="57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№</w:t>
            </w:r>
            <w:r w:rsidRPr="00D97D5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526" w:type="dxa"/>
          </w:tcPr>
          <w:p w:rsidR="00FD4EF3" w:rsidRPr="00D97D5B" w:rsidRDefault="005D0742">
            <w:pPr>
              <w:pStyle w:val="TableParagraph"/>
              <w:spacing w:line="320" w:lineRule="exact"/>
              <w:ind w:left="1570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Наименование</w:t>
            </w:r>
            <w:r w:rsidRPr="00D97D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3400" w:type="dxa"/>
          </w:tcPr>
          <w:p w:rsidR="00FD4EF3" w:rsidRPr="00D97D5B" w:rsidRDefault="00FD4E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D4EF3" w:rsidRPr="00D97D5B" w:rsidTr="00544DEE">
        <w:trPr>
          <w:trHeight w:val="598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19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FD4EF3" w:rsidRPr="00D97D5B" w:rsidRDefault="005D0742">
            <w:pPr>
              <w:pStyle w:val="TableParagraph"/>
              <w:ind w:right="621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Общая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площадь</w:t>
            </w:r>
            <w:r w:rsidRPr="00D97D5B">
              <w:rPr>
                <w:spacing w:val="-9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земельного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участка,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на</w:t>
            </w:r>
            <w:r w:rsidRPr="00D97D5B">
              <w:rPr>
                <w:spacing w:val="-10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котором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расположено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образовательное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учреждение</w:t>
            </w:r>
            <w:r w:rsidR="00544DEE"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 w:rsidR="003E3790" w:rsidRPr="00D97D5B"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="00B07638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00" w:type="dxa"/>
          </w:tcPr>
          <w:p w:rsidR="00FD4EF3" w:rsidRPr="00D97D5B" w:rsidRDefault="005D0742" w:rsidP="007E37EC">
            <w:pPr>
              <w:pStyle w:val="TableParagraph"/>
              <w:spacing w:line="314" w:lineRule="exact"/>
              <w:ind w:left="249" w:right="240"/>
              <w:jc w:val="center"/>
              <w:rPr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>1</w:t>
            </w:r>
            <w:r w:rsidR="007E37EC" w:rsidRPr="007E37EC">
              <w:rPr>
                <w:sz w:val="24"/>
                <w:szCs w:val="24"/>
              </w:rPr>
              <w:t>5866</w:t>
            </w:r>
            <w:r w:rsidRPr="007E37EC">
              <w:rPr>
                <w:sz w:val="24"/>
                <w:szCs w:val="24"/>
              </w:rPr>
              <w:t xml:space="preserve"> м</w:t>
            </w:r>
            <w:r w:rsidRPr="007E37E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D4EF3" w:rsidRPr="00D97D5B">
        <w:trPr>
          <w:trHeight w:val="648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FD4EF3" w:rsidRPr="00D97D5B" w:rsidRDefault="005D07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Общая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площадь</w:t>
            </w:r>
            <w:r w:rsidRPr="00D97D5B">
              <w:rPr>
                <w:spacing w:val="-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всех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зданий образовательного</w:t>
            </w:r>
          </w:p>
          <w:p w:rsidR="00FD4EF3" w:rsidRPr="00D97D5B" w:rsidRDefault="005D0742">
            <w:pPr>
              <w:pStyle w:val="TableParagraph"/>
              <w:spacing w:before="5" w:line="308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учреждения-(м2)</w:t>
            </w:r>
          </w:p>
        </w:tc>
        <w:tc>
          <w:tcPr>
            <w:tcW w:w="3400" w:type="dxa"/>
          </w:tcPr>
          <w:p w:rsidR="00FD4EF3" w:rsidRPr="00D97D5B" w:rsidRDefault="007E37EC">
            <w:pPr>
              <w:pStyle w:val="TableParagraph"/>
              <w:spacing w:line="315" w:lineRule="exact"/>
              <w:ind w:left="249" w:right="245"/>
              <w:jc w:val="center"/>
              <w:rPr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 xml:space="preserve">3676 </w:t>
            </w:r>
            <w:r w:rsidR="005D0742" w:rsidRPr="007E37EC">
              <w:rPr>
                <w:sz w:val="24"/>
                <w:szCs w:val="24"/>
              </w:rPr>
              <w:t>м</w:t>
            </w:r>
            <w:r w:rsidR="005D0742" w:rsidRPr="007E37E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D4EF3" w:rsidRPr="00D97D5B" w:rsidTr="00544DEE">
        <w:trPr>
          <w:trHeight w:val="2237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FD4EF3" w:rsidRPr="00D97D5B" w:rsidRDefault="005D0742">
            <w:pPr>
              <w:pStyle w:val="TableParagraph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Наименование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зданий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сооружений,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входящих</w:t>
            </w:r>
            <w:r w:rsidRPr="00D97D5B">
              <w:rPr>
                <w:spacing w:val="-9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учреждение:</w:t>
            </w:r>
          </w:p>
          <w:p w:rsidR="00FD4EF3" w:rsidRPr="00D97D5B" w:rsidRDefault="005D0742">
            <w:pPr>
              <w:pStyle w:val="TableParagraph"/>
              <w:ind w:right="1263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Для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каждого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здания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сооружения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указать: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а)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год</w:t>
            </w:r>
            <w:r w:rsidRPr="00D97D5B">
              <w:rPr>
                <w:spacing w:val="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постройки;</w:t>
            </w:r>
          </w:p>
          <w:p w:rsidR="00FD4EF3" w:rsidRPr="00D97D5B" w:rsidRDefault="005D074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б)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проектная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мощность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(уч.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мест);</w:t>
            </w:r>
          </w:p>
          <w:p w:rsidR="00FD4EF3" w:rsidRPr="00D97D5B" w:rsidRDefault="005D0742">
            <w:pPr>
              <w:pStyle w:val="TableParagraph"/>
              <w:ind w:right="1260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в) общее количество мест в соответствии с</w:t>
            </w:r>
            <w:r w:rsidRPr="00D97D5B">
              <w:rPr>
                <w:spacing w:val="-6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лицензионными показателями</w:t>
            </w:r>
            <w:proofErr w:type="gramStart"/>
            <w:r w:rsidRPr="00D97D5B">
              <w:rPr>
                <w:sz w:val="24"/>
                <w:szCs w:val="24"/>
              </w:rPr>
              <w:t>-(</w:t>
            </w:r>
            <w:proofErr w:type="gramEnd"/>
            <w:r w:rsidRPr="00D97D5B">
              <w:rPr>
                <w:sz w:val="24"/>
                <w:szCs w:val="24"/>
              </w:rPr>
              <w:t>уч. мест);</w:t>
            </w:r>
            <w:r w:rsidRPr="00D97D5B">
              <w:rPr>
                <w:spacing w:val="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г)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площадь-( 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);</w:t>
            </w:r>
          </w:p>
          <w:p w:rsidR="00FD4EF3" w:rsidRPr="00D97D5B" w:rsidRDefault="005D074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г)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этажность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-(кол-во)</w:t>
            </w:r>
          </w:p>
        </w:tc>
        <w:tc>
          <w:tcPr>
            <w:tcW w:w="3400" w:type="dxa"/>
          </w:tcPr>
          <w:p w:rsidR="00FD4EF3" w:rsidRPr="00D97D5B" w:rsidRDefault="00FD4EF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4EF3" w:rsidRPr="00D97D5B" w:rsidRDefault="00FD4EF3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D4EF3" w:rsidRPr="00D97D5B" w:rsidRDefault="003E3790">
            <w:pPr>
              <w:pStyle w:val="TableParagraph"/>
              <w:spacing w:before="267"/>
              <w:ind w:left="249" w:right="241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197</w:t>
            </w:r>
            <w:r w:rsidR="005D0742" w:rsidRPr="00D97D5B">
              <w:rPr>
                <w:sz w:val="24"/>
                <w:szCs w:val="24"/>
              </w:rPr>
              <w:t>4</w:t>
            </w:r>
            <w:r w:rsidR="005D0742" w:rsidRPr="00D97D5B">
              <w:rPr>
                <w:spacing w:val="1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г.</w:t>
            </w:r>
          </w:p>
          <w:p w:rsidR="00FD4EF3" w:rsidRPr="00D97D5B" w:rsidRDefault="003E3790">
            <w:pPr>
              <w:pStyle w:val="TableParagraph"/>
              <w:spacing w:line="322" w:lineRule="exact"/>
              <w:ind w:left="247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154</w:t>
            </w:r>
            <w:r w:rsidR="005D0742" w:rsidRPr="00D97D5B">
              <w:rPr>
                <w:spacing w:val="-1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чел.</w:t>
            </w:r>
          </w:p>
          <w:p w:rsidR="00FD4EF3" w:rsidRPr="00D97D5B" w:rsidRDefault="005D0742">
            <w:pPr>
              <w:pStyle w:val="TableParagraph"/>
              <w:ind w:left="249" w:right="245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1</w:t>
            </w:r>
            <w:r w:rsidR="003E3790" w:rsidRPr="00D97D5B">
              <w:rPr>
                <w:sz w:val="24"/>
                <w:szCs w:val="24"/>
              </w:rPr>
              <w:t>54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уч.</w:t>
            </w:r>
            <w:r w:rsidR="007E37EC"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мест</w:t>
            </w:r>
          </w:p>
          <w:p w:rsidR="00FD4EF3" w:rsidRPr="007E37EC" w:rsidRDefault="007E37EC">
            <w:pPr>
              <w:pStyle w:val="TableParagraph"/>
              <w:spacing w:line="322" w:lineRule="exact"/>
              <w:ind w:left="249" w:right="241"/>
              <w:jc w:val="center"/>
              <w:rPr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>2375</w:t>
            </w:r>
            <w:r w:rsidR="005D0742" w:rsidRPr="007E37EC">
              <w:rPr>
                <w:sz w:val="24"/>
                <w:szCs w:val="24"/>
              </w:rPr>
              <w:t>,</w:t>
            </w:r>
            <w:r w:rsidRPr="007E37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FD4EF3" w:rsidRPr="00D97D5B" w:rsidRDefault="003E3790">
            <w:pPr>
              <w:pStyle w:val="TableParagraph"/>
              <w:spacing w:line="309" w:lineRule="exact"/>
              <w:ind w:left="249" w:right="242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2</w:t>
            </w:r>
            <w:r w:rsidR="005D0742" w:rsidRPr="00D97D5B">
              <w:rPr>
                <w:spacing w:val="-3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этажа</w:t>
            </w:r>
          </w:p>
        </w:tc>
      </w:tr>
      <w:tr w:rsidR="00FD4EF3" w:rsidRPr="00D97D5B">
        <w:trPr>
          <w:trHeight w:val="647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FD4EF3" w:rsidRPr="00D97D5B" w:rsidRDefault="005D07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Общее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количество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обучающихся</w:t>
            </w:r>
            <w:r w:rsidRPr="00D97D5B">
              <w:rPr>
                <w:spacing w:val="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(воспитанников)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</w:p>
          <w:p w:rsidR="00FD4EF3" w:rsidRPr="00D97D5B" w:rsidRDefault="005D0742">
            <w:pPr>
              <w:pStyle w:val="TableParagraph"/>
              <w:spacing w:before="4" w:line="308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(чел.)</w:t>
            </w:r>
          </w:p>
        </w:tc>
        <w:tc>
          <w:tcPr>
            <w:tcW w:w="3400" w:type="dxa"/>
          </w:tcPr>
          <w:p w:rsidR="00FD4EF3" w:rsidRPr="00D97D5B" w:rsidRDefault="003E3790">
            <w:pPr>
              <w:pStyle w:val="TableParagraph"/>
              <w:spacing w:line="315" w:lineRule="exact"/>
              <w:ind w:left="245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104(</w:t>
            </w:r>
            <w:r w:rsidR="005D0742" w:rsidRPr="00D97D5B">
              <w:rPr>
                <w:sz w:val="24"/>
                <w:szCs w:val="24"/>
              </w:rPr>
              <w:t>0)</w:t>
            </w:r>
            <w:r w:rsidR="005D0742" w:rsidRPr="00D97D5B">
              <w:rPr>
                <w:spacing w:val="-2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чел.</w:t>
            </w:r>
          </w:p>
        </w:tc>
      </w:tr>
      <w:tr w:rsidR="00FD4EF3" w:rsidRPr="00D97D5B" w:rsidTr="00544DEE">
        <w:trPr>
          <w:trHeight w:val="360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FD4EF3" w:rsidRPr="00D97D5B" w:rsidRDefault="005D07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Учреждение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имеет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или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нет:</w:t>
            </w:r>
          </w:p>
        </w:tc>
        <w:tc>
          <w:tcPr>
            <w:tcW w:w="3400" w:type="dxa"/>
          </w:tcPr>
          <w:p w:rsidR="00FD4EF3" w:rsidRPr="00D97D5B" w:rsidRDefault="00FD4E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D4EF3" w:rsidRPr="00D97D5B" w:rsidTr="00544DEE">
        <w:trPr>
          <w:trHeight w:val="427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287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6526" w:type="dxa"/>
          </w:tcPr>
          <w:p w:rsidR="00FD4EF3" w:rsidRPr="00D97D5B" w:rsidRDefault="00544DE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D0742" w:rsidRPr="00D97D5B">
              <w:rPr>
                <w:sz w:val="24"/>
                <w:szCs w:val="24"/>
              </w:rPr>
              <w:t>портивный</w:t>
            </w:r>
            <w:r w:rsidR="005D0742" w:rsidRPr="00D97D5B">
              <w:rPr>
                <w:spacing w:val="-3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зал -</w:t>
            </w:r>
            <w:r w:rsidR="005D0742" w:rsidRPr="00D97D5B">
              <w:rPr>
                <w:spacing w:val="-3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(м</w:t>
            </w:r>
            <w:r w:rsidR="005D0742" w:rsidRPr="00D97D5B">
              <w:rPr>
                <w:sz w:val="24"/>
                <w:szCs w:val="24"/>
                <w:vertAlign w:val="superscript"/>
              </w:rPr>
              <w:t>2</w:t>
            </w:r>
            <w:r w:rsidR="005D0742" w:rsidRPr="00D97D5B">
              <w:rPr>
                <w:sz w:val="24"/>
                <w:szCs w:val="24"/>
              </w:rPr>
              <w:t>)</w:t>
            </w:r>
            <w:r w:rsidR="005D0742" w:rsidRPr="00D97D5B">
              <w:rPr>
                <w:spacing w:val="-4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размеры</w:t>
            </w:r>
          </w:p>
        </w:tc>
        <w:tc>
          <w:tcPr>
            <w:tcW w:w="3400" w:type="dxa"/>
          </w:tcPr>
          <w:p w:rsidR="00FD4EF3" w:rsidRPr="00D97D5B" w:rsidRDefault="005D0742" w:rsidP="007E37EC">
            <w:pPr>
              <w:pStyle w:val="TableParagraph"/>
              <w:spacing w:line="315" w:lineRule="exact"/>
              <w:ind w:left="249" w:right="240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да</w:t>
            </w:r>
            <w:r w:rsidRPr="007E37EC">
              <w:rPr>
                <w:sz w:val="24"/>
                <w:szCs w:val="24"/>
              </w:rPr>
              <w:t>/</w:t>
            </w:r>
            <w:r w:rsidR="007E37EC" w:rsidRPr="007E37EC">
              <w:rPr>
                <w:sz w:val="24"/>
                <w:szCs w:val="24"/>
              </w:rPr>
              <w:t>288</w:t>
            </w:r>
            <w:r w:rsidRPr="007E37EC">
              <w:rPr>
                <w:spacing w:val="1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м</w:t>
            </w:r>
            <w:r w:rsidRPr="007E37E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D4EF3" w:rsidRPr="00D97D5B" w:rsidTr="00544DEE">
        <w:trPr>
          <w:trHeight w:val="3030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287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6526" w:type="dxa"/>
          </w:tcPr>
          <w:p w:rsidR="00FD4EF3" w:rsidRPr="00D97D5B" w:rsidRDefault="005D0742">
            <w:pPr>
              <w:pStyle w:val="TableParagraph"/>
              <w:ind w:right="92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Спортивное ядро (открытая спортивная площадка) –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)</w:t>
            </w:r>
          </w:p>
          <w:p w:rsidR="00FD4EF3" w:rsidRPr="00D97D5B" w:rsidRDefault="005D074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в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том числе:</w:t>
            </w:r>
          </w:p>
          <w:p w:rsidR="00FD4EF3" w:rsidRPr="00D97D5B" w:rsidRDefault="005D0742">
            <w:pPr>
              <w:pStyle w:val="TableParagraph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а)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футбольная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площадка</w:t>
            </w:r>
            <w:r w:rsidRPr="00D97D5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7D5B">
              <w:rPr>
                <w:sz w:val="24"/>
                <w:szCs w:val="24"/>
              </w:rPr>
              <w:t>-(</w:t>
            </w:r>
            <w:proofErr w:type="gramEnd"/>
            <w:r w:rsidRPr="00D97D5B">
              <w:rPr>
                <w:sz w:val="24"/>
                <w:szCs w:val="24"/>
              </w:rPr>
              <w:t>да/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,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или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нет);</w:t>
            </w:r>
          </w:p>
          <w:p w:rsidR="00FD4EF3" w:rsidRPr="00D97D5B" w:rsidRDefault="005D0742">
            <w:pPr>
              <w:pStyle w:val="TableParagraph"/>
              <w:spacing w:line="242" w:lineRule="auto"/>
              <w:ind w:right="981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б)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баскетбольная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площадка</w:t>
            </w:r>
            <w:r w:rsidRPr="00D97D5B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7D5B">
              <w:rPr>
                <w:sz w:val="24"/>
                <w:szCs w:val="24"/>
              </w:rPr>
              <w:t>-(</w:t>
            </w:r>
            <w:proofErr w:type="gramEnd"/>
            <w:r w:rsidRPr="00D97D5B">
              <w:rPr>
                <w:sz w:val="24"/>
                <w:szCs w:val="24"/>
              </w:rPr>
              <w:t>да/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,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или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нет);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в)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волейбольная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площадка</w:t>
            </w:r>
            <w:r w:rsidRPr="00D97D5B">
              <w:rPr>
                <w:spacing w:val="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-(да/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,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или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нет);</w:t>
            </w:r>
          </w:p>
          <w:p w:rsidR="00FD4EF3" w:rsidRPr="00D97D5B" w:rsidRDefault="005D0742">
            <w:pPr>
              <w:pStyle w:val="TableParagraph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г)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площадки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для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прыжков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длину/в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высоту</w:t>
            </w:r>
            <w:r w:rsidR="007E37EC"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 w:rsidR="007E37EC"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(да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="007E37EC">
              <w:rPr>
                <w:spacing w:val="-2"/>
                <w:sz w:val="24"/>
                <w:szCs w:val="24"/>
              </w:rPr>
              <w:t>или нет</w:t>
            </w:r>
            <w:r w:rsidRPr="00D97D5B">
              <w:rPr>
                <w:sz w:val="24"/>
                <w:szCs w:val="24"/>
              </w:rPr>
              <w:t>)</w:t>
            </w:r>
            <w:r w:rsidR="007E37EC"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 т.д.</w:t>
            </w:r>
          </w:p>
          <w:p w:rsidR="00FD4EF3" w:rsidRPr="00D97D5B" w:rsidRDefault="005D074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д)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гимнастический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городок</w:t>
            </w:r>
          </w:p>
          <w:p w:rsidR="00FD4EF3" w:rsidRPr="00D97D5B" w:rsidRDefault="005D0742">
            <w:pPr>
              <w:pStyle w:val="TableParagraph"/>
              <w:spacing w:line="322" w:lineRule="exact"/>
              <w:ind w:right="2070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е)</w:t>
            </w:r>
            <w:r w:rsidRPr="00D97D5B">
              <w:rPr>
                <w:spacing w:val="-1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спортивная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полоса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препятствий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ж)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беговая</w:t>
            </w:r>
            <w:r w:rsidRPr="00D97D5B">
              <w:rPr>
                <w:spacing w:val="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дорожка</w:t>
            </w:r>
          </w:p>
        </w:tc>
        <w:tc>
          <w:tcPr>
            <w:tcW w:w="3400" w:type="dxa"/>
          </w:tcPr>
          <w:p w:rsidR="00FD4EF3" w:rsidRPr="007E37EC" w:rsidRDefault="005D0742" w:rsidP="007E37EC">
            <w:pPr>
              <w:pStyle w:val="TableParagraph"/>
              <w:spacing w:line="315" w:lineRule="exact"/>
              <w:ind w:left="249" w:right="245"/>
              <w:jc w:val="center"/>
              <w:rPr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>да/</w:t>
            </w:r>
            <w:r w:rsidR="007E37EC" w:rsidRPr="007E37EC">
              <w:rPr>
                <w:sz w:val="24"/>
                <w:szCs w:val="24"/>
              </w:rPr>
              <w:t>4957</w:t>
            </w:r>
            <w:r w:rsidRPr="007E37EC">
              <w:rPr>
                <w:spacing w:val="1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м</w:t>
            </w:r>
            <w:r w:rsidRPr="007E37EC">
              <w:rPr>
                <w:sz w:val="24"/>
                <w:szCs w:val="24"/>
                <w:vertAlign w:val="superscript"/>
              </w:rPr>
              <w:t>2</w:t>
            </w:r>
          </w:p>
          <w:p w:rsidR="007E37EC" w:rsidRDefault="005D0742" w:rsidP="007E37EC">
            <w:pPr>
              <w:pStyle w:val="TableParagraph"/>
              <w:spacing w:before="252" w:line="242" w:lineRule="auto"/>
              <w:ind w:left="1147" w:right="1068" w:hanging="72"/>
              <w:jc w:val="center"/>
              <w:rPr>
                <w:spacing w:val="1"/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>да/</w:t>
            </w:r>
            <w:r w:rsidR="007E37EC" w:rsidRPr="007E37EC">
              <w:rPr>
                <w:sz w:val="24"/>
                <w:szCs w:val="24"/>
              </w:rPr>
              <w:t xml:space="preserve">3825 </w:t>
            </w:r>
            <w:r w:rsidRPr="007E37EC">
              <w:rPr>
                <w:sz w:val="24"/>
                <w:szCs w:val="24"/>
              </w:rPr>
              <w:t>м</w:t>
            </w:r>
            <w:r w:rsidRPr="007E37EC">
              <w:rPr>
                <w:sz w:val="24"/>
                <w:szCs w:val="24"/>
                <w:vertAlign w:val="superscript"/>
              </w:rPr>
              <w:t>2</w:t>
            </w:r>
            <w:r w:rsidRPr="007E37EC">
              <w:rPr>
                <w:spacing w:val="-67"/>
                <w:sz w:val="24"/>
                <w:szCs w:val="24"/>
              </w:rPr>
              <w:t xml:space="preserve"> </w:t>
            </w:r>
            <w:r w:rsidR="007E37EC">
              <w:rPr>
                <w:sz w:val="24"/>
                <w:szCs w:val="24"/>
              </w:rPr>
              <w:t>нет</w:t>
            </w:r>
            <w:r w:rsidRPr="00D97D5B">
              <w:rPr>
                <w:spacing w:val="1"/>
                <w:sz w:val="24"/>
                <w:szCs w:val="24"/>
              </w:rPr>
              <w:t xml:space="preserve"> </w:t>
            </w:r>
          </w:p>
          <w:p w:rsidR="00FD4EF3" w:rsidRPr="007E37EC" w:rsidRDefault="005D0742" w:rsidP="007E37EC">
            <w:pPr>
              <w:pStyle w:val="TableParagraph"/>
              <w:spacing w:before="252" w:line="242" w:lineRule="auto"/>
              <w:ind w:left="1151" w:right="1066" w:hanging="74"/>
              <w:contextualSpacing/>
              <w:jc w:val="center"/>
              <w:rPr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>да/162</w:t>
            </w:r>
            <w:r w:rsidRPr="007E37EC">
              <w:rPr>
                <w:spacing w:val="1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м</w:t>
            </w:r>
            <w:r w:rsidRPr="007E37EC">
              <w:rPr>
                <w:sz w:val="24"/>
                <w:szCs w:val="24"/>
                <w:vertAlign w:val="superscript"/>
              </w:rPr>
              <w:t>2</w:t>
            </w:r>
          </w:p>
          <w:p w:rsidR="00FD4EF3" w:rsidRPr="00D97D5B" w:rsidRDefault="005D0742" w:rsidP="007E37EC">
            <w:pPr>
              <w:pStyle w:val="TableParagraph"/>
              <w:spacing w:line="317" w:lineRule="exact"/>
              <w:ind w:left="614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да,</w:t>
            </w:r>
            <w:r w:rsidRPr="00D97D5B">
              <w:rPr>
                <w:spacing w:val="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длину/120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</w:p>
          <w:p w:rsidR="007E37EC" w:rsidRDefault="007E37EC" w:rsidP="007E37EC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</w:p>
          <w:p w:rsidR="00FD4EF3" w:rsidRPr="00D97D5B" w:rsidRDefault="005D0742" w:rsidP="007E37EC">
            <w:pPr>
              <w:pStyle w:val="TableParagraph"/>
              <w:ind w:left="248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нет</w:t>
            </w:r>
          </w:p>
          <w:p w:rsidR="00B07638" w:rsidRDefault="007E37EC" w:rsidP="007E37EC">
            <w:pPr>
              <w:pStyle w:val="TableParagraph"/>
              <w:spacing w:line="322" w:lineRule="exact"/>
              <w:ind w:left="249" w:right="237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нет</w:t>
            </w:r>
          </w:p>
          <w:p w:rsidR="00FD4EF3" w:rsidRPr="00D97D5B" w:rsidRDefault="007E37EC" w:rsidP="007E37EC">
            <w:pPr>
              <w:pStyle w:val="TableParagraph"/>
              <w:spacing w:line="322" w:lineRule="exact"/>
              <w:ind w:left="249" w:right="2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да/4</w:t>
            </w:r>
            <w:r w:rsidR="005D0742" w:rsidRPr="00D97D5B">
              <w:rPr>
                <w:sz w:val="24"/>
                <w:szCs w:val="24"/>
              </w:rPr>
              <w:t>00</w:t>
            </w:r>
            <w:r w:rsidR="005D0742" w:rsidRPr="00D97D5B">
              <w:rPr>
                <w:spacing w:val="1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м</w:t>
            </w:r>
            <w:r w:rsidR="005D0742" w:rsidRPr="00D97D5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D4EF3" w:rsidRPr="00D97D5B">
        <w:trPr>
          <w:trHeight w:val="318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298" w:lineRule="exact"/>
              <w:ind w:left="287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6526" w:type="dxa"/>
          </w:tcPr>
          <w:p w:rsidR="00FD4EF3" w:rsidRPr="00D97D5B" w:rsidRDefault="005D0742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Здание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плавательного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бассейна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–(м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)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spacing w:line="298" w:lineRule="exact"/>
              <w:ind w:left="244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имеется</w:t>
            </w:r>
          </w:p>
        </w:tc>
      </w:tr>
    </w:tbl>
    <w:p w:rsidR="00B07638" w:rsidRDefault="00B07638">
      <w:pPr>
        <w:spacing w:line="298" w:lineRule="exact"/>
        <w:jc w:val="center"/>
        <w:rPr>
          <w:sz w:val="28"/>
        </w:rPr>
      </w:pPr>
    </w:p>
    <w:p w:rsidR="00B07638" w:rsidRDefault="00B07638" w:rsidP="00B07638">
      <w:pPr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22"/>
        <w:gridCol w:w="5011"/>
        <w:gridCol w:w="3400"/>
      </w:tblGrid>
      <w:tr w:rsidR="00FD4EF3" w:rsidRPr="00D97D5B" w:rsidTr="00D97D5B">
        <w:trPr>
          <w:trHeight w:val="321"/>
        </w:trPr>
        <w:tc>
          <w:tcPr>
            <w:tcW w:w="960" w:type="dxa"/>
          </w:tcPr>
          <w:p w:rsidR="00FD4EF3" w:rsidRPr="00D97D5B" w:rsidRDefault="00FD4E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Размеры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бассейна</w:t>
            </w:r>
            <w:r w:rsidRPr="00D97D5B">
              <w:rPr>
                <w:spacing w:val="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(длина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ширина)</w:t>
            </w:r>
          </w:p>
        </w:tc>
        <w:tc>
          <w:tcPr>
            <w:tcW w:w="3400" w:type="dxa"/>
          </w:tcPr>
          <w:p w:rsidR="00FD4EF3" w:rsidRPr="00D97D5B" w:rsidRDefault="00FD4EF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D4EF3" w:rsidRPr="00D97D5B" w:rsidTr="00D97D5B">
        <w:trPr>
          <w:trHeight w:val="325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before="2" w:line="304" w:lineRule="exact"/>
              <w:ind w:left="287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актовый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или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лекционный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зал</w:t>
            </w:r>
            <w:r w:rsidRPr="00D97D5B">
              <w:rPr>
                <w:spacing w:val="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–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/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мест)</w:t>
            </w:r>
          </w:p>
        </w:tc>
        <w:tc>
          <w:tcPr>
            <w:tcW w:w="3400" w:type="dxa"/>
          </w:tcPr>
          <w:p w:rsidR="00FD4EF3" w:rsidRPr="00D97D5B" w:rsidRDefault="005D0742" w:rsidP="007E37EC">
            <w:pPr>
              <w:pStyle w:val="TableParagraph"/>
              <w:spacing w:line="306" w:lineRule="exact"/>
              <w:ind w:left="249" w:right="242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актовый/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="007E37EC" w:rsidRPr="007E37EC">
              <w:rPr>
                <w:sz w:val="24"/>
                <w:szCs w:val="24"/>
              </w:rPr>
              <w:t>10</w:t>
            </w:r>
            <w:r w:rsidRPr="007E37EC">
              <w:rPr>
                <w:sz w:val="24"/>
                <w:szCs w:val="24"/>
              </w:rPr>
              <w:t>7,</w:t>
            </w:r>
            <w:r w:rsidR="007E37EC" w:rsidRPr="007E37EC">
              <w:rPr>
                <w:sz w:val="24"/>
                <w:szCs w:val="24"/>
              </w:rPr>
              <w:t>9</w:t>
            </w:r>
            <w:r w:rsidRPr="007E37EC">
              <w:rPr>
                <w:sz w:val="24"/>
                <w:szCs w:val="24"/>
              </w:rPr>
              <w:t>м</w:t>
            </w:r>
            <w:r w:rsidRPr="007E37E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D4EF3" w:rsidRPr="00D97D5B" w:rsidTr="00D97D5B">
        <w:trPr>
          <w:trHeight w:val="321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01" w:lineRule="exact"/>
              <w:ind w:left="287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учебно-опытный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земельный участок-(га)</w:t>
            </w:r>
          </w:p>
        </w:tc>
        <w:tc>
          <w:tcPr>
            <w:tcW w:w="3400" w:type="dxa"/>
          </w:tcPr>
          <w:p w:rsidR="00FD4EF3" w:rsidRPr="00D97D5B" w:rsidRDefault="007E37EC">
            <w:pPr>
              <w:pStyle w:val="TableParagraph"/>
              <w:spacing w:line="301" w:lineRule="exact"/>
              <w:ind w:left="248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0742" w:rsidRPr="00D97D5B">
              <w:rPr>
                <w:sz w:val="24"/>
                <w:szCs w:val="24"/>
              </w:rPr>
              <w:t>0</w:t>
            </w:r>
            <w:r w:rsidR="005D0742" w:rsidRPr="00D97D5B">
              <w:rPr>
                <w:spacing w:val="1"/>
                <w:sz w:val="24"/>
                <w:szCs w:val="24"/>
              </w:rPr>
              <w:t xml:space="preserve"> </w:t>
            </w:r>
            <w:r w:rsidR="005D0742" w:rsidRPr="00D97D5B">
              <w:rPr>
                <w:sz w:val="24"/>
                <w:szCs w:val="24"/>
              </w:rPr>
              <w:t>м</w:t>
            </w:r>
            <w:r w:rsidR="005D0742" w:rsidRPr="00D97D5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D4EF3" w:rsidRPr="00D97D5B" w:rsidTr="00D97D5B">
        <w:trPr>
          <w:trHeight w:val="642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287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lastRenderedPageBreak/>
              <w:t>5.6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подсобное</w:t>
            </w:r>
            <w:r w:rsidRPr="00D97D5B">
              <w:rPr>
                <w:spacing w:val="-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сельское</w:t>
            </w:r>
            <w:r w:rsidRPr="00D97D5B">
              <w:rPr>
                <w:spacing w:val="-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хозяйство,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направление</w:t>
            </w:r>
          </w:p>
          <w:p w:rsidR="00FD4EF3" w:rsidRPr="00D97D5B" w:rsidRDefault="005D074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деятельности-(га)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spacing w:line="315" w:lineRule="exact"/>
              <w:ind w:left="243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имеется</w:t>
            </w:r>
          </w:p>
        </w:tc>
      </w:tr>
      <w:tr w:rsidR="00FD4EF3" w:rsidRPr="00D97D5B" w:rsidTr="00D97D5B">
        <w:trPr>
          <w:trHeight w:val="643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Имеет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ли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учреждение,</w:t>
            </w:r>
            <w:r w:rsidR="003E3790" w:rsidRPr="00D97D5B"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столовую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или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 xml:space="preserve">буфет </w:t>
            </w:r>
            <w:proofErr w:type="gramStart"/>
            <w:r w:rsidRPr="00D97D5B">
              <w:rPr>
                <w:sz w:val="24"/>
                <w:szCs w:val="24"/>
              </w:rPr>
              <w:t>–(</w:t>
            </w:r>
            <w:proofErr w:type="gramEnd"/>
            <w:r w:rsidRPr="00D97D5B">
              <w:rPr>
                <w:sz w:val="24"/>
                <w:szCs w:val="24"/>
              </w:rPr>
              <w:t>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/кол.</w:t>
            </w:r>
          </w:p>
          <w:p w:rsidR="00FD4EF3" w:rsidRPr="00D97D5B" w:rsidRDefault="005D074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мест)</w:t>
            </w:r>
          </w:p>
        </w:tc>
        <w:tc>
          <w:tcPr>
            <w:tcW w:w="3400" w:type="dxa"/>
          </w:tcPr>
          <w:p w:rsidR="00FD4EF3" w:rsidRPr="00D97D5B" w:rsidRDefault="005D0742" w:rsidP="007E37EC">
            <w:pPr>
              <w:pStyle w:val="TableParagraph"/>
              <w:spacing w:line="315" w:lineRule="exact"/>
              <w:ind w:left="249" w:right="234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да/</w:t>
            </w:r>
            <w:r w:rsidR="007E37EC">
              <w:rPr>
                <w:sz w:val="24"/>
                <w:szCs w:val="24"/>
              </w:rPr>
              <w:t>77</w:t>
            </w:r>
            <w:r w:rsidRPr="00D97D5B">
              <w:rPr>
                <w:sz w:val="24"/>
                <w:szCs w:val="24"/>
              </w:rPr>
              <w:t>,</w:t>
            </w:r>
            <w:r w:rsidR="007E37EC">
              <w:rPr>
                <w:sz w:val="24"/>
                <w:szCs w:val="24"/>
              </w:rPr>
              <w:t>9</w:t>
            </w:r>
            <w:r w:rsidRPr="00D97D5B">
              <w:rPr>
                <w:sz w:val="24"/>
                <w:szCs w:val="24"/>
              </w:rPr>
              <w:t xml:space="preserve"> 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,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на</w:t>
            </w:r>
            <w:r w:rsidRPr="00D97D5B">
              <w:rPr>
                <w:spacing w:val="1"/>
                <w:sz w:val="24"/>
                <w:szCs w:val="24"/>
              </w:rPr>
              <w:t xml:space="preserve"> </w:t>
            </w:r>
            <w:r w:rsidR="007E37EC">
              <w:rPr>
                <w:sz w:val="24"/>
                <w:szCs w:val="24"/>
              </w:rPr>
              <w:t>88</w:t>
            </w:r>
            <w:r w:rsidRPr="00D97D5B">
              <w:rPr>
                <w:spacing w:val="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мест</w:t>
            </w:r>
          </w:p>
        </w:tc>
      </w:tr>
      <w:tr w:rsidR="00FD4EF3" w:rsidRPr="00D97D5B" w:rsidTr="00D97D5B">
        <w:trPr>
          <w:trHeight w:val="647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Здания</w:t>
            </w:r>
            <w:r w:rsidRPr="00D97D5B">
              <w:rPr>
                <w:spacing w:val="-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ОУ,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требующие</w:t>
            </w:r>
            <w:r w:rsidRPr="00D97D5B">
              <w:rPr>
                <w:spacing w:val="-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комплексного</w:t>
            </w:r>
            <w:r w:rsidRPr="00D97D5B">
              <w:rPr>
                <w:spacing w:val="-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капитального</w:t>
            </w:r>
          </w:p>
          <w:p w:rsidR="00FD4EF3" w:rsidRPr="00D97D5B" w:rsidRDefault="005D074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ремонта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–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(наименование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зданий,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</w:t>
            </w:r>
            <w:r w:rsidRPr="00D97D5B">
              <w:rPr>
                <w:sz w:val="24"/>
                <w:szCs w:val="24"/>
                <w:vertAlign w:val="superscript"/>
              </w:rPr>
              <w:t>2</w:t>
            </w:r>
            <w:r w:rsidRPr="00D97D5B">
              <w:rPr>
                <w:sz w:val="24"/>
                <w:szCs w:val="24"/>
              </w:rPr>
              <w:t>)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spacing w:line="315" w:lineRule="exact"/>
              <w:ind w:left="246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требует</w:t>
            </w:r>
          </w:p>
        </w:tc>
      </w:tr>
      <w:tr w:rsidR="00FD4EF3" w:rsidRPr="00D97D5B" w:rsidTr="00D97D5B">
        <w:trPr>
          <w:trHeight w:val="643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Дата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проведения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последнего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комплексного</w:t>
            </w:r>
          </w:p>
          <w:p w:rsidR="00FD4EF3" w:rsidRPr="00D97D5B" w:rsidRDefault="005D074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капитального</w:t>
            </w:r>
            <w:r w:rsidRPr="00D97D5B">
              <w:rPr>
                <w:spacing w:val="-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ремонта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(наименование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зданий)</w:t>
            </w:r>
          </w:p>
        </w:tc>
        <w:tc>
          <w:tcPr>
            <w:tcW w:w="3400" w:type="dxa"/>
          </w:tcPr>
          <w:p w:rsidR="00FD4EF3" w:rsidRPr="00D97D5B" w:rsidRDefault="003E3790">
            <w:pPr>
              <w:pStyle w:val="TableParagraph"/>
              <w:spacing w:line="315" w:lineRule="exact"/>
              <w:ind w:left="247" w:right="246"/>
              <w:jc w:val="center"/>
              <w:rPr>
                <w:sz w:val="24"/>
                <w:szCs w:val="24"/>
              </w:rPr>
            </w:pPr>
            <w:r w:rsidRPr="00D97D5B">
              <w:rPr>
                <w:color w:val="000000" w:themeColor="text1"/>
                <w:sz w:val="24"/>
                <w:szCs w:val="24"/>
              </w:rPr>
              <w:t>2012</w:t>
            </w:r>
            <w:r w:rsidR="005D0742" w:rsidRPr="00D97D5B">
              <w:rPr>
                <w:color w:val="000000" w:themeColor="text1"/>
                <w:sz w:val="24"/>
                <w:szCs w:val="24"/>
              </w:rPr>
              <w:t xml:space="preserve"> г</w:t>
            </w:r>
          </w:p>
        </w:tc>
      </w:tr>
      <w:tr w:rsidR="00FD4EF3" w:rsidRPr="00D97D5B" w:rsidTr="00544DEE">
        <w:trPr>
          <w:trHeight w:val="580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Здания,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имеющие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водопровод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 w:rsidRPr="00D97D5B">
              <w:rPr>
                <w:spacing w:val="-10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(наименование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зданий)</w:t>
            </w:r>
          </w:p>
        </w:tc>
        <w:tc>
          <w:tcPr>
            <w:tcW w:w="3400" w:type="dxa"/>
          </w:tcPr>
          <w:p w:rsidR="00FD4EF3" w:rsidRPr="00D97D5B" w:rsidRDefault="007E37EC" w:rsidP="00D97D5B">
            <w:pPr>
              <w:pStyle w:val="TableParagraph"/>
              <w:ind w:left="142" w:right="409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«Грузсчанская СОШ»</w:t>
            </w:r>
          </w:p>
        </w:tc>
      </w:tr>
      <w:tr w:rsidR="00FD4EF3" w:rsidRPr="00D97D5B" w:rsidTr="00D97D5B">
        <w:trPr>
          <w:trHeight w:val="1286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ind w:right="424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Количество</w:t>
            </w:r>
            <w:r w:rsidRPr="00D97D5B">
              <w:rPr>
                <w:spacing w:val="-8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зданий,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отапливаемых</w:t>
            </w:r>
            <w:r w:rsidRPr="00D97D5B">
              <w:rPr>
                <w:spacing w:val="-1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посредством: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а)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центрального отопления</w:t>
            </w:r>
          </w:p>
          <w:p w:rsidR="00FD4EF3" w:rsidRPr="00D97D5B" w:rsidRDefault="005D074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б)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собственной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котельной</w:t>
            </w:r>
          </w:p>
          <w:p w:rsidR="00FD4EF3" w:rsidRPr="00D97D5B" w:rsidRDefault="005D074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в)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котельной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на</w:t>
            </w:r>
            <w:r w:rsidRPr="00D97D5B">
              <w:rPr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бытовых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котлах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ind w:left="964" w:right="848" w:hanging="106"/>
              <w:rPr>
                <w:sz w:val="24"/>
                <w:szCs w:val="24"/>
              </w:rPr>
            </w:pPr>
            <w:r w:rsidRPr="00D97D5B">
              <w:rPr>
                <w:spacing w:val="-1"/>
                <w:sz w:val="24"/>
                <w:szCs w:val="24"/>
              </w:rPr>
              <w:t>Центрального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="00D97D5B" w:rsidRPr="00D97D5B">
              <w:rPr>
                <w:sz w:val="24"/>
                <w:szCs w:val="24"/>
              </w:rPr>
              <w:t>отопления/1</w:t>
            </w:r>
          </w:p>
        </w:tc>
      </w:tr>
      <w:tr w:rsidR="00FD4EF3" w:rsidRPr="00D97D5B" w:rsidTr="00544DEE">
        <w:trPr>
          <w:trHeight w:val="584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before="2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ind w:right="2551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Здания,</w:t>
            </w:r>
            <w:r w:rsidRPr="00D97D5B">
              <w:rPr>
                <w:spacing w:val="-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имеющие</w:t>
            </w:r>
            <w:r w:rsidRPr="00D97D5B">
              <w:rPr>
                <w:spacing w:val="-9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канализацию-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(наименование зданий)</w:t>
            </w:r>
          </w:p>
        </w:tc>
        <w:tc>
          <w:tcPr>
            <w:tcW w:w="3400" w:type="dxa"/>
          </w:tcPr>
          <w:p w:rsidR="00FD4EF3" w:rsidRPr="00D97D5B" w:rsidRDefault="005D0742" w:rsidP="00D97D5B">
            <w:pPr>
              <w:pStyle w:val="TableParagraph"/>
              <w:ind w:left="1290" w:right="409" w:hanging="1148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МБОУ</w:t>
            </w:r>
            <w:r w:rsidRPr="00D97D5B">
              <w:rPr>
                <w:spacing w:val="-1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«</w:t>
            </w:r>
            <w:proofErr w:type="gramStart"/>
            <w:r w:rsidR="00D97D5B" w:rsidRPr="00D97D5B">
              <w:rPr>
                <w:sz w:val="24"/>
                <w:szCs w:val="24"/>
              </w:rPr>
              <w:t xml:space="preserve">Грузсчанская 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СОШ</w:t>
            </w:r>
            <w:proofErr w:type="gramEnd"/>
            <w:r w:rsidRPr="00D97D5B">
              <w:rPr>
                <w:sz w:val="24"/>
                <w:szCs w:val="24"/>
              </w:rPr>
              <w:t>»</w:t>
            </w:r>
          </w:p>
        </w:tc>
      </w:tr>
      <w:tr w:rsidR="00FD4EF3" w:rsidRPr="00D97D5B" w:rsidTr="00544DEE">
        <w:trPr>
          <w:trHeight w:val="443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433" w:type="dxa"/>
            <w:gridSpan w:val="2"/>
          </w:tcPr>
          <w:p w:rsidR="00FD4EF3" w:rsidRPr="00D97D5B" w:rsidRDefault="005D074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Наличие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паспорта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благоустройства</w:t>
            </w:r>
            <w:r w:rsidRPr="00D97D5B">
              <w:rPr>
                <w:spacing w:val="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(да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или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нет)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spacing w:line="315" w:lineRule="exact"/>
              <w:ind w:left="249" w:right="241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да</w:t>
            </w:r>
          </w:p>
        </w:tc>
      </w:tr>
      <w:tr w:rsidR="00FD4EF3" w:rsidRPr="00D97D5B" w:rsidTr="00544DEE">
        <w:trPr>
          <w:trHeight w:val="366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33" w:type="dxa"/>
            <w:gridSpan w:val="2"/>
          </w:tcPr>
          <w:p w:rsidR="00FD4EF3" w:rsidRPr="00544DEE" w:rsidRDefault="005D0742" w:rsidP="00544DEE">
            <w:pPr>
              <w:rPr>
                <w:sz w:val="24"/>
                <w:szCs w:val="24"/>
              </w:rPr>
            </w:pPr>
            <w:r w:rsidRPr="00544DEE">
              <w:rPr>
                <w:sz w:val="24"/>
                <w:szCs w:val="24"/>
              </w:rPr>
              <w:t>Наличие медицинского кабинета - (да,</w:t>
            </w:r>
            <w:r w:rsidR="00544DEE">
              <w:rPr>
                <w:sz w:val="24"/>
                <w:szCs w:val="24"/>
              </w:rPr>
              <w:t xml:space="preserve"> м</w:t>
            </w:r>
            <w:r w:rsidR="00544DEE">
              <w:rPr>
                <w:sz w:val="24"/>
                <w:szCs w:val="24"/>
                <w:vertAlign w:val="superscript"/>
              </w:rPr>
              <w:t>2</w:t>
            </w:r>
            <w:r w:rsidRPr="00544DEE">
              <w:rPr>
                <w:sz w:val="24"/>
                <w:szCs w:val="24"/>
              </w:rPr>
              <w:t>, или нет)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spacing w:line="315" w:lineRule="exact"/>
              <w:ind w:left="249" w:right="237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Да</w:t>
            </w:r>
            <w:r w:rsidRPr="007E37EC">
              <w:rPr>
                <w:sz w:val="24"/>
                <w:szCs w:val="24"/>
              </w:rPr>
              <w:t>/</w:t>
            </w:r>
            <w:r w:rsidR="007E37EC" w:rsidRPr="007E37EC">
              <w:rPr>
                <w:sz w:val="24"/>
                <w:szCs w:val="24"/>
              </w:rPr>
              <w:t>12,8</w:t>
            </w:r>
            <w:r w:rsidRPr="007E37EC">
              <w:rPr>
                <w:spacing w:val="2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м</w:t>
            </w:r>
            <w:r w:rsidRPr="007E37E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D4EF3" w:rsidRPr="00D97D5B" w:rsidTr="00544DEE">
        <w:trPr>
          <w:trHeight w:val="702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433" w:type="dxa"/>
            <w:gridSpan w:val="2"/>
          </w:tcPr>
          <w:p w:rsidR="00FD4EF3" w:rsidRPr="00544DEE" w:rsidRDefault="005D0742" w:rsidP="00544DEE">
            <w:pPr>
              <w:ind w:firstLine="196"/>
              <w:rPr>
                <w:sz w:val="24"/>
                <w:szCs w:val="24"/>
              </w:rPr>
            </w:pPr>
            <w:r w:rsidRPr="00544DEE">
              <w:rPr>
                <w:sz w:val="24"/>
                <w:szCs w:val="24"/>
              </w:rPr>
              <w:t>Наличие медицинского пункта - (да, м</w:t>
            </w:r>
            <w:r w:rsidR="00544DEE">
              <w:rPr>
                <w:sz w:val="24"/>
                <w:szCs w:val="24"/>
                <w:vertAlign w:val="superscript"/>
              </w:rPr>
              <w:t>2</w:t>
            </w:r>
            <w:r w:rsidRPr="00544DEE">
              <w:rPr>
                <w:sz w:val="24"/>
                <w:szCs w:val="24"/>
              </w:rPr>
              <w:t xml:space="preserve"> или нет):</w:t>
            </w:r>
          </w:p>
          <w:p w:rsidR="00FD4EF3" w:rsidRPr="00D97D5B" w:rsidRDefault="005D0742" w:rsidP="00544DEE">
            <w:pPr>
              <w:ind w:firstLine="196"/>
            </w:pPr>
            <w:r w:rsidRPr="00544DEE">
              <w:rPr>
                <w:sz w:val="24"/>
                <w:szCs w:val="24"/>
              </w:rPr>
              <w:t>- наименование кабинетов и их площади –</w:t>
            </w:r>
            <w:r w:rsidR="007E37EC" w:rsidRPr="00544DEE">
              <w:rPr>
                <w:sz w:val="24"/>
                <w:szCs w:val="24"/>
              </w:rPr>
              <w:t xml:space="preserve"> </w:t>
            </w:r>
            <w:r w:rsidRPr="00544DE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4DEE">
              <w:rPr>
                <w:sz w:val="24"/>
                <w:szCs w:val="24"/>
              </w:rPr>
              <w:t>наимен</w:t>
            </w:r>
            <w:proofErr w:type="spellEnd"/>
            <w:r w:rsidRPr="00544DEE">
              <w:rPr>
                <w:sz w:val="24"/>
                <w:szCs w:val="24"/>
              </w:rPr>
              <w:t>.,</w:t>
            </w:r>
            <w:proofErr w:type="gramEnd"/>
            <w:r w:rsidRPr="00544DEE">
              <w:rPr>
                <w:sz w:val="24"/>
                <w:szCs w:val="24"/>
              </w:rPr>
              <w:t xml:space="preserve"> м</w:t>
            </w:r>
            <w:r w:rsidR="00544DEE">
              <w:rPr>
                <w:sz w:val="24"/>
                <w:szCs w:val="24"/>
                <w:vertAlign w:val="superscript"/>
              </w:rPr>
              <w:t>2</w:t>
            </w:r>
            <w:r w:rsidRPr="00544DEE">
              <w:rPr>
                <w:sz w:val="24"/>
                <w:szCs w:val="24"/>
              </w:rPr>
              <w:t>)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spacing w:line="315" w:lineRule="exact"/>
              <w:ind w:left="245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нет</w:t>
            </w:r>
          </w:p>
        </w:tc>
      </w:tr>
      <w:tr w:rsidR="00D97D5B" w:rsidRPr="00D97D5B" w:rsidTr="00544DEE">
        <w:trPr>
          <w:trHeight w:val="678"/>
        </w:trPr>
        <w:tc>
          <w:tcPr>
            <w:tcW w:w="960" w:type="dxa"/>
            <w:vMerge w:val="restart"/>
          </w:tcPr>
          <w:p w:rsidR="00D97D5B" w:rsidRPr="00D97D5B" w:rsidRDefault="00D97D5B">
            <w:pPr>
              <w:pStyle w:val="TableParagraph"/>
              <w:spacing w:line="320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433" w:type="dxa"/>
            <w:gridSpan w:val="2"/>
            <w:vMerge w:val="restart"/>
          </w:tcPr>
          <w:p w:rsidR="00D97D5B" w:rsidRPr="00D97D5B" w:rsidRDefault="00D97D5B">
            <w:pPr>
              <w:pStyle w:val="TableParagraph"/>
              <w:ind w:right="273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Перечень автотранспортных средств (АТС),</w:t>
            </w:r>
            <w:r w:rsidRPr="00D97D5B">
              <w:rPr>
                <w:spacing w:val="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предназначенных</w:t>
            </w:r>
            <w:r w:rsidRPr="00D97D5B">
              <w:rPr>
                <w:spacing w:val="-9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для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подвоза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учащихся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в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школы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97D5B">
              <w:rPr>
                <w:sz w:val="24"/>
                <w:szCs w:val="24"/>
              </w:rPr>
              <w:t xml:space="preserve">и 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обратно</w:t>
            </w:r>
            <w:proofErr w:type="gramEnd"/>
            <w:r w:rsidRPr="00D97D5B">
              <w:rPr>
                <w:sz w:val="24"/>
                <w:szCs w:val="24"/>
              </w:rPr>
              <w:t xml:space="preserve"> - (марка/ номерной знак/ год выпуска/</w:t>
            </w:r>
            <w:r w:rsidRPr="00D97D5B">
              <w:rPr>
                <w:spacing w:val="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количество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пассажирских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мест/место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парковки)</w:t>
            </w:r>
          </w:p>
        </w:tc>
        <w:tc>
          <w:tcPr>
            <w:tcW w:w="3400" w:type="dxa"/>
          </w:tcPr>
          <w:p w:rsidR="00D97D5B" w:rsidRPr="007E37EC" w:rsidRDefault="00D97D5B">
            <w:pPr>
              <w:pStyle w:val="TableParagraph"/>
              <w:spacing w:line="315" w:lineRule="exact"/>
              <w:ind w:left="249" w:right="243"/>
              <w:jc w:val="center"/>
              <w:rPr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>ПАЗ</w:t>
            </w:r>
            <w:r w:rsidRPr="007E37EC">
              <w:rPr>
                <w:spacing w:val="-3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32053-70/</w:t>
            </w:r>
            <w:r w:rsidR="007E37EC" w:rsidRPr="007E37EC">
              <w:rPr>
                <w:sz w:val="24"/>
                <w:szCs w:val="24"/>
              </w:rPr>
              <w:t>О</w:t>
            </w:r>
            <w:r w:rsidRPr="007E37EC">
              <w:rPr>
                <w:spacing w:val="-4"/>
                <w:sz w:val="24"/>
                <w:szCs w:val="24"/>
              </w:rPr>
              <w:t xml:space="preserve"> </w:t>
            </w:r>
            <w:r w:rsidR="007E37EC" w:rsidRPr="007E37EC">
              <w:rPr>
                <w:sz w:val="24"/>
                <w:szCs w:val="24"/>
              </w:rPr>
              <w:t>286СО</w:t>
            </w:r>
            <w:r w:rsidRPr="007E37EC">
              <w:rPr>
                <w:sz w:val="24"/>
                <w:szCs w:val="24"/>
              </w:rPr>
              <w:t>/</w:t>
            </w:r>
          </w:p>
          <w:p w:rsidR="00D97D5B" w:rsidRPr="00D97D5B" w:rsidRDefault="00D97D5B" w:rsidP="007E37EC">
            <w:pPr>
              <w:pStyle w:val="TableParagraph"/>
              <w:ind w:left="249" w:right="244"/>
              <w:jc w:val="center"/>
              <w:rPr>
                <w:sz w:val="24"/>
                <w:szCs w:val="24"/>
              </w:rPr>
            </w:pPr>
            <w:r w:rsidRPr="00544DEE">
              <w:rPr>
                <w:sz w:val="24"/>
                <w:szCs w:val="24"/>
              </w:rPr>
              <w:t>201</w:t>
            </w:r>
            <w:r w:rsidR="007E37EC" w:rsidRPr="00544DEE">
              <w:rPr>
                <w:sz w:val="24"/>
                <w:szCs w:val="24"/>
              </w:rPr>
              <w:t>5</w:t>
            </w:r>
            <w:r w:rsidRPr="00544DEE">
              <w:rPr>
                <w:spacing w:val="-2"/>
                <w:sz w:val="24"/>
                <w:szCs w:val="24"/>
              </w:rPr>
              <w:t xml:space="preserve"> </w:t>
            </w:r>
            <w:r w:rsidRPr="00544DEE">
              <w:rPr>
                <w:sz w:val="24"/>
                <w:szCs w:val="24"/>
              </w:rPr>
              <w:t>г./</w:t>
            </w:r>
            <w:r w:rsidRPr="00544DEE">
              <w:rPr>
                <w:spacing w:val="-1"/>
                <w:sz w:val="24"/>
                <w:szCs w:val="24"/>
              </w:rPr>
              <w:t xml:space="preserve"> </w:t>
            </w:r>
            <w:r w:rsidRPr="00544DEE">
              <w:rPr>
                <w:sz w:val="24"/>
                <w:szCs w:val="24"/>
              </w:rPr>
              <w:t>2</w:t>
            </w:r>
            <w:r w:rsidRPr="00D97D5B">
              <w:rPr>
                <w:sz w:val="24"/>
                <w:szCs w:val="24"/>
              </w:rPr>
              <w:t>2</w:t>
            </w:r>
            <w:r w:rsidRPr="00D97D5B">
              <w:rPr>
                <w:spacing w:val="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места</w:t>
            </w:r>
          </w:p>
        </w:tc>
      </w:tr>
      <w:tr w:rsidR="00D97D5B" w:rsidRPr="00D97D5B" w:rsidTr="00544DEE">
        <w:trPr>
          <w:trHeight w:val="70"/>
        </w:trPr>
        <w:tc>
          <w:tcPr>
            <w:tcW w:w="960" w:type="dxa"/>
            <w:vMerge/>
          </w:tcPr>
          <w:p w:rsidR="00D97D5B" w:rsidRPr="00D97D5B" w:rsidRDefault="00D97D5B">
            <w:pPr>
              <w:pStyle w:val="TableParagraph"/>
              <w:spacing w:line="320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3" w:type="dxa"/>
            <w:gridSpan w:val="2"/>
            <w:vMerge/>
          </w:tcPr>
          <w:p w:rsidR="00D97D5B" w:rsidRPr="00D97D5B" w:rsidRDefault="00D97D5B">
            <w:pPr>
              <w:pStyle w:val="TableParagraph"/>
              <w:ind w:right="273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D97D5B" w:rsidRPr="00D97D5B" w:rsidRDefault="00544DEE">
            <w:pPr>
              <w:pStyle w:val="TableParagraph"/>
              <w:spacing w:line="315" w:lineRule="exact"/>
              <w:ind w:left="249"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 /Н 867НТ/2013 г./11 мест</w:t>
            </w:r>
          </w:p>
        </w:tc>
      </w:tr>
      <w:tr w:rsidR="00544DEE" w:rsidRPr="00D97D5B" w:rsidTr="00544DEE">
        <w:trPr>
          <w:trHeight w:val="426"/>
        </w:trPr>
        <w:tc>
          <w:tcPr>
            <w:tcW w:w="960" w:type="dxa"/>
            <w:vMerge w:val="restart"/>
          </w:tcPr>
          <w:p w:rsidR="00544DEE" w:rsidRPr="00D97D5B" w:rsidRDefault="00544DEE">
            <w:pPr>
              <w:pStyle w:val="TableParagraph"/>
              <w:spacing w:line="320" w:lineRule="exact"/>
              <w:ind w:left="235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15.1</w:t>
            </w:r>
          </w:p>
        </w:tc>
        <w:tc>
          <w:tcPr>
            <w:tcW w:w="1422" w:type="dxa"/>
            <w:vMerge w:val="restart"/>
          </w:tcPr>
          <w:p w:rsidR="00544DEE" w:rsidRPr="00D97D5B" w:rsidRDefault="00544DEE">
            <w:pPr>
              <w:pStyle w:val="TableParagraph"/>
              <w:spacing w:line="320" w:lineRule="exact"/>
              <w:ind w:left="273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Из</w:t>
            </w:r>
            <w:r w:rsidRPr="00D97D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b/>
                <w:sz w:val="24"/>
                <w:szCs w:val="24"/>
              </w:rPr>
              <w:t>них</w:t>
            </w:r>
          </w:p>
        </w:tc>
        <w:tc>
          <w:tcPr>
            <w:tcW w:w="5011" w:type="dxa"/>
            <w:vMerge w:val="restart"/>
          </w:tcPr>
          <w:p w:rsidR="00544DEE" w:rsidRPr="00D97D5B" w:rsidRDefault="00544DEE">
            <w:pPr>
              <w:pStyle w:val="TableParagraph"/>
              <w:ind w:right="444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-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соответствующие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ГОСТ</w:t>
            </w:r>
            <w:r w:rsidRPr="00D97D5B">
              <w:rPr>
                <w:spacing w:val="-5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Р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51160-98-</w:t>
            </w:r>
            <w:r w:rsidRPr="00D97D5B">
              <w:rPr>
                <w:spacing w:val="-67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(марка/номерной знак);</w:t>
            </w:r>
          </w:p>
        </w:tc>
        <w:tc>
          <w:tcPr>
            <w:tcW w:w="3400" w:type="dxa"/>
          </w:tcPr>
          <w:p w:rsidR="00544DEE" w:rsidRPr="00D97D5B" w:rsidRDefault="00544DEE">
            <w:pPr>
              <w:pStyle w:val="TableParagraph"/>
              <w:spacing w:line="315" w:lineRule="exact"/>
              <w:ind w:left="246" w:right="246"/>
              <w:jc w:val="center"/>
              <w:rPr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>ПАЗ</w:t>
            </w:r>
            <w:r w:rsidRPr="007E37EC">
              <w:rPr>
                <w:spacing w:val="-3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32053-70/О</w:t>
            </w:r>
            <w:r w:rsidRPr="007E37EC">
              <w:rPr>
                <w:spacing w:val="-4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286СО/</w:t>
            </w:r>
          </w:p>
        </w:tc>
      </w:tr>
      <w:tr w:rsidR="00544DEE" w:rsidRPr="00D97D5B" w:rsidTr="00544DEE">
        <w:trPr>
          <w:trHeight w:val="405"/>
        </w:trPr>
        <w:tc>
          <w:tcPr>
            <w:tcW w:w="960" w:type="dxa"/>
            <w:vMerge/>
          </w:tcPr>
          <w:p w:rsidR="00544DEE" w:rsidRPr="00D97D5B" w:rsidRDefault="00544DEE">
            <w:pPr>
              <w:pStyle w:val="TableParagraph"/>
              <w:spacing w:line="320" w:lineRule="exact"/>
              <w:ind w:left="235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544DEE" w:rsidRPr="00D97D5B" w:rsidRDefault="00544DEE">
            <w:pPr>
              <w:pStyle w:val="TableParagraph"/>
              <w:spacing w:line="320" w:lineRule="exact"/>
              <w:ind w:left="273"/>
              <w:rPr>
                <w:b/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544DEE" w:rsidRPr="00D97D5B" w:rsidRDefault="00544DEE">
            <w:pPr>
              <w:pStyle w:val="TableParagraph"/>
              <w:ind w:right="444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544DEE" w:rsidRPr="007E37EC" w:rsidRDefault="00544DEE">
            <w:pPr>
              <w:pStyle w:val="TableParagraph"/>
              <w:spacing w:line="315" w:lineRule="exact"/>
              <w:ind w:left="246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 /Н 867НТ/</w:t>
            </w:r>
          </w:p>
        </w:tc>
      </w:tr>
      <w:tr w:rsidR="00544DEE" w:rsidRPr="00D97D5B" w:rsidTr="0063715C">
        <w:trPr>
          <w:trHeight w:val="411"/>
        </w:trPr>
        <w:tc>
          <w:tcPr>
            <w:tcW w:w="960" w:type="dxa"/>
            <w:vMerge/>
          </w:tcPr>
          <w:p w:rsidR="00544DEE" w:rsidRPr="00D97D5B" w:rsidRDefault="00544DE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544DEE" w:rsidRPr="00D97D5B" w:rsidRDefault="00544DEE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</w:tcPr>
          <w:p w:rsidR="00544DEE" w:rsidRPr="00D97D5B" w:rsidRDefault="00544DEE">
            <w:pPr>
              <w:pStyle w:val="TableParagraph"/>
              <w:ind w:right="692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-оборудованные аппаратурой ССН</w:t>
            </w:r>
            <w:r w:rsidRPr="00D97D5B">
              <w:rPr>
                <w:spacing w:val="1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ГЛОНАСС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(марка/номерной</w:t>
            </w:r>
            <w:r w:rsidRPr="00D97D5B">
              <w:rPr>
                <w:spacing w:val="-9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знак).</w:t>
            </w:r>
          </w:p>
        </w:tc>
        <w:tc>
          <w:tcPr>
            <w:tcW w:w="3400" w:type="dxa"/>
          </w:tcPr>
          <w:p w:rsidR="00544DEE" w:rsidRPr="00D97D5B" w:rsidRDefault="00544DEE">
            <w:pPr>
              <w:pStyle w:val="TableParagraph"/>
              <w:spacing w:line="320" w:lineRule="exact"/>
              <w:ind w:left="246" w:right="246"/>
              <w:jc w:val="center"/>
              <w:rPr>
                <w:sz w:val="24"/>
                <w:szCs w:val="24"/>
              </w:rPr>
            </w:pPr>
            <w:r w:rsidRPr="007E37EC">
              <w:rPr>
                <w:sz w:val="24"/>
                <w:szCs w:val="24"/>
              </w:rPr>
              <w:t>ПАЗ</w:t>
            </w:r>
            <w:r w:rsidRPr="007E37EC">
              <w:rPr>
                <w:spacing w:val="-3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32053-70/О</w:t>
            </w:r>
            <w:r w:rsidRPr="007E37EC">
              <w:rPr>
                <w:spacing w:val="-4"/>
                <w:sz w:val="24"/>
                <w:szCs w:val="24"/>
              </w:rPr>
              <w:t xml:space="preserve"> </w:t>
            </w:r>
            <w:r w:rsidRPr="007E37EC">
              <w:rPr>
                <w:sz w:val="24"/>
                <w:szCs w:val="24"/>
              </w:rPr>
              <w:t>286СО/</w:t>
            </w:r>
          </w:p>
        </w:tc>
      </w:tr>
      <w:tr w:rsidR="00544DEE" w:rsidRPr="00D97D5B" w:rsidTr="0063715C">
        <w:trPr>
          <w:trHeight w:val="422"/>
        </w:trPr>
        <w:tc>
          <w:tcPr>
            <w:tcW w:w="960" w:type="dxa"/>
            <w:vMerge/>
          </w:tcPr>
          <w:p w:rsidR="00544DEE" w:rsidRPr="00D97D5B" w:rsidRDefault="00544DEE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544DEE" w:rsidRPr="00D97D5B" w:rsidRDefault="00544DEE">
            <w:pPr>
              <w:rPr>
                <w:sz w:val="24"/>
                <w:szCs w:val="24"/>
              </w:rPr>
            </w:pPr>
          </w:p>
        </w:tc>
        <w:tc>
          <w:tcPr>
            <w:tcW w:w="5011" w:type="dxa"/>
            <w:vMerge/>
          </w:tcPr>
          <w:p w:rsidR="00544DEE" w:rsidRPr="00D97D5B" w:rsidRDefault="00544DEE">
            <w:pPr>
              <w:pStyle w:val="TableParagraph"/>
              <w:ind w:right="692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544DEE" w:rsidRPr="007E37EC" w:rsidRDefault="00544DEE">
            <w:pPr>
              <w:pStyle w:val="TableParagraph"/>
              <w:spacing w:line="320" w:lineRule="exact"/>
              <w:ind w:left="246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ГАЗ-322121 /Н 867НТ/</w:t>
            </w:r>
          </w:p>
        </w:tc>
      </w:tr>
      <w:tr w:rsidR="00D97D5B" w:rsidRPr="00D97D5B" w:rsidTr="00D97D5B">
        <w:trPr>
          <w:trHeight w:val="969"/>
        </w:trPr>
        <w:tc>
          <w:tcPr>
            <w:tcW w:w="960" w:type="dxa"/>
          </w:tcPr>
          <w:p w:rsidR="00D97D5B" w:rsidRPr="00D97D5B" w:rsidRDefault="00D97D5B">
            <w:pPr>
              <w:pStyle w:val="TableParagraph"/>
              <w:spacing w:line="320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433" w:type="dxa"/>
            <w:gridSpan w:val="2"/>
          </w:tcPr>
          <w:p w:rsidR="00D97D5B" w:rsidRDefault="00D97D5B" w:rsidP="00D97D5B">
            <w:pPr>
              <w:pStyle w:val="TableParagraph"/>
              <w:ind w:right="764"/>
              <w:jc w:val="both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Перечень АТС, предназначенных для перевозки</w:t>
            </w:r>
          </w:p>
          <w:p w:rsidR="00D97D5B" w:rsidRPr="00D97D5B" w:rsidRDefault="00D97D5B" w:rsidP="00D97D5B">
            <w:pPr>
              <w:pStyle w:val="TableParagraph"/>
              <w:ind w:right="7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учащихся и находящихся на балансе других</w:t>
            </w:r>
          </w:p>
          <w:p w:rsidR="00D97D5B" w:rsidRPr="00D97D5B" w:rsidRDefault="00D97D5B" w:rsidP="00D97D5B">
            <w:pPr>
              <w:pStyle w:val="TableParagraph"/>
              <w:ind w:right="764"/>
              <w:jc w:val="both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организаций (предприятий) -</w:t>
            </w:r>
            <w:r w:rsidR="00544DEE"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(марка/ номерной знак/</w:t>
            </w:r>
          </w:p>
          <w:p w:rsidR="00D97D5B" w:rsidRPr="00D97D5B" w:rsidRDefault="00D97D5B" w:rsidP="00D97D5B">
            <w:pPr>
              <w:pStyle w:val="TableParagraph"/>
              <w:ind w:right="764"/>
              <w:jc w:val="both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год выпуска)</w:t>
            </w:r>
          </w:p>
        </w:tc>
        <w:tc>
          <w:tcPr>
            <w:tcW w:w="3400" w:type="dxa"/>
          </w:tcPr>
          <w:p w:rsidR="00D97D5B" w:rsidRPr="00D97D5B" w:rsidRDefault="00D97D5B">
            <w:pPr>
              <w:pStyle w:val="TableParagraph"/>
              <w:spacing w:line="315" w:lineRule="exact"/>
              <w:ind w:left="247" w:right="246"/>
              <w:jc w:val="center"/>
              <w:rPr>
                <w:color w:val="FF0000"/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 имеется</w:t>
            </w:r>
          </w:p>
        </w:tc>
      </w:tr>
      <w:tr w:rsidR="00FD4EF3" w:rsidRPr="00D97D5B" w:rsidTr="00D97D5B">
        <w:trPr>
          <w:trHeight w:val="699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20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433" w:type="dxa"/>
            <w:gridSpan w:val="2"/>
          </w:tcPr>
          <w:p w:rsidR="00FD4EF3" w:rsidRPr="00D97D5B" w:rsidRDefault="005D0742" w:rsidP="00D97D5B">
            <w:pPr>
              <w:pStyle w:val="TableParagraph"/>
              <w:ind w:right="764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Количество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(всего)</w:t>
            </w:r>
            <w:r w:rsidRPr="00D97D5B">
              <w:rPr>
                <w:spacing w:val="-6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обучающихся,</w:t>
            </w:r>
            <w:r w:rsidRPr="00D97D5B">
              <w:rPr>
                <w:spacing w:val="-2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для</w:t>
            </w:r>
            <w:r w:rsidR="00D97D5B" w:rsidRPr="00D97D5B">
              <w:rPr>
                <w:spacing w:val="-4"/>
                <w:sz w:val="24"/>
                <w:szCs w:val="24"/>
              </w:rPr>
              <w:t xml:space="preserve"> которых организован </w:t>
            </w:r>
            <w:r w:rsidRPr="00D97D5B">
              <w:rPr>
                <w:sz w:val="24"/>
                <w:szCs w:val="24"/>
              </w:rPr>
              <w:t>подвоз</w:t>
            </w:r>
            <w:r w:rsidRPr="00D97D5B">
              <w:rPr>
                <w:spacing w:val="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- (чел)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spacing w:line="315" w:lineRule="exact"/>
              <w:ind w:left="247" w:right="246"/>
              <w:jc w:val="center"/>
              <w:rPr>
                <w:sz w:val="24"/>
                <w:szCs w:val="24"/>
              </w:rPr>
            </w:pPr>
            <w:r w:rsidRPr="00D97D5B">
              <w:rPr>
                <w:color w:val="FF0000"/>
                <w:sz w:val="24"/>
                <w:szCs w:val="24"/>
              </w:rPr>
              <w:t>54</w:t>
            </w:r>
            <w:r w:rsidRPr="00D97D5B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D97D5B">
              <w:rPr>
                <w:color w:val="FF0000"/>
                <w:sz w:val="24"/>
                <w:szCs w:val="24"/>
              </w:rPr>
              <w:t>чел</w:t>
            </w:r>
          </w:p>
        </w:tc>
      </w:tr>
      <w:tr w:rsidR="00FD4EF3" w:rsidRPr="00D97D5B" w:rsidTr="00D97D5B">
        <w:trPr>
          <w:trHeight w:val="321"/>
        </w:trPr>
        <w:tc>
          <w:tcPr>
            <w:tcW w:w="960" w:type="dxa"/>
          </w:tcPr>
          <w:p w:rsidR="00FD4EF3" w:rsidRPr="00D97D5B" w:rsidRDefault="005D0742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433" w:type="dxa"/>
            <w:gridSpan w:val="2"/>
          </w:tcPr>
          <w:p w:rsidR="00FD4EF3" w:rsidRPr="00D97D5B" w:rsidRDefault="005D0742" w:rsidP="00D97D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Перечень</w:t>
            </w:r>
            <w:r w:rsidRPr="00D97D5B">
              <w:rPr>
                <w:spacing w:val="-4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АТС,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предназначенных</w:t>
            </w:r>
            <w:r w:rsidRPr="00D97D5B">
              <w:rPr>
                <w:spacing w:val="-10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для</w:t>
            </w:r>
            <w:r w:rsidR="00D97D5B" w:rsidRPr="00D97D5B">
              <w:rPr>
                <w:sz w:val="24"/>
                <w:szCs w:val="24"/>
              </w:rPr>
              <w:t xml:space="preserve"> хозяйственных нужд - </w:t>
            </w:r>
            <w:r w:rsidR="00D97D5B">
              <w:rPr>
                <w:sz w:val="24"/>
                <w:szCs w:val="24"/>
              </w:rPr>
              <w:t xml:space="preserve">(марка/номерной знак/год </w:t>
            </w:r>
            <w:r w:rsidR="00D97D5B" w:rsidRPr="00D97D5B">
              <w:rPr>
                <w:sz w:val="24"/>
                <w:szCs w:val="24"/>
              </w:rPr>
              <w:t>выпуска/место парковки)</w:t>
            </w:r>
          </w:p>
        </w:tc>
        <w:tc>
          <w:tcPr>
            <w:tcW w:w="3400" w:type="dxa"/>
          </w:tcPr>
          <w:p w:rsidR="00FD4EF3" w:rsidRPr="00D97D5B" w:rsidRDefault="005D0742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</w:t>
            </w:r>
            <w:r w:rsidRPr="00D97D5B">
              <w:rPr>
                <w:spacing w:val="-3"/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имеется</w:t>
            </w:r>
          </w:p>
        </w:tc>
      </w:tr>
      <w:tr w:rsidR="00D97D5B" w:rsidRPr="00D97D5B" w:rsidTr="00D97D5B">
        <w:trPr>
          <w:trHeight w:val="321"/>
        </w:trPr>
        <w:tc>
          <w:tcPr>
            <w:tcW w:w="960" w:type="dxa"/>
          </w:tcPr>
          <w:p w:rsidR="00D97D5B" w:rsidRPr="00D97D5B" w:rsidRDefault="00D97D5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433" w:type="dxa"/>
            <w:gridSpan w:val="2"/>
          </w:tcPr>
          <w:p w:rsidR="00D97D5B" w:rsidRPr="00D97D5B" w:rsidRDefault="00D97D5B" w:rsidP="00D97D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Наличие паспорта образовательного учреждения по</w:t>
            </w:r>
          </w:p>
          <w:p w:rsidR="00D97D5B" w:rsidRPr="00D97D5B" w:rsidRDefault="00D97D5B" w:rsidP="00D97D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безопасности дорожного движения (БДД) – (да или</w:t>
            </w:r>
          </w:p>
          <w:p w:rsidR="00D97D5B" w:rsidRPr="00D97D5B" w:rsidRDefault="00D97D5B" w:rsidP="00D97D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нет)</w:t>
            </w:r>
          </w:p>
        </w:tc>
        <w:tc>
          <w:tcPr>
            <w:tcW w:w="3400" w:type="dxa"/>
          </w:tcPr>
          <w:p w:rsidR="00D97D5B" w:rsidRPr="00D97D5B" w:rsidRDefault="00D97D5B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да</w:t>
            </w:r>
          </w:p>
        </w:tc>
      </w:tr>
      <w:tr w:rsidR="00D97D5B" w:rsidRPr="00D97D5B" w:rsidTr="00D97D5B">
        <w:trPr>
          <w:trHeight w:val="321"/>
        </w:trPr>
        <w:tc>
          <w:tcPr>
            <w:tcW w:w="960" w:type="dxa"/>
          </w:tcPr>
          <w:p w:rsidR="00D97D5B" w:rsidRPr="00D97D5B" w:rsidRDefault="00D97D5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 w:rsidRPr="00D97D5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433" w:type="dxa"/>
            <w:gridSpan w:val="2"/>
          </w:tcPr>
          <w:p w:rsidR="00D97D5B" w:rsidRPr="00D97D5B" w:rsidRDefault="00D97D5B" w:rsidP="00D97D5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Обеспеченн</w:t>
            </w:r>
            <w:r>
              <w:rPr>
                <w:sz w:val="24"/>
                <w:szCs w:val="24"/>
              </w:rPr>
              <w:t xml:space="preserve">ость персонала образовательного </w:t>
            </w:r>
            <w:r w:rsidRPr="00D97D5B">
              <w:rPr>
                <w:sz w:val="24"/>
                <w:szCs w:val="24"/>
              </w:rPr>
              <w:t>учр</w:t>
            </w:r>
            <w:r>
              <w:rPr>
                <w:sz w:val="24"/>
                <w:szCs w:val="24"/>
              </w:rPr>
              <w:t xml:space="preserve">еждения носилками для эвакуации </w:t>
            </w:r>
            <w:r w:rsidRPr="00D97D5B">
              <w:rPr>
                <w:sz w:val="24"/>
                <w:szCs w:val="24"/>
              </w:rPr>
              <w:t>маломобильных групп учащихся – (да или нет)</w:t>
            </w:r>
          </w:p>
        </w:tc>
        <w:tc>
          <w:tcPr>
            <w:tcW w:w="3400" w:type="dxa"/>
          </w:tcPr>
          <w:p w:rsidR="00D97D5B" w:rsidRPr="00D97D5B" w:rsidRDefault="00D97D5B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нет</w:t>
            </w:r>
          </w:p>
        </w:tc>
      </w:tr>
      <w:tr w:rsidR="00D97D5B" w:rsidRPr="00D97D5B" w:rsidTr="00D97D5B">
        <w:trPr>
          <w:trHeight w:val="321"/>
        </w:trPr>
        <w:tc>
          <w:tcPr>
            <w:tcW w:w="960" w:type="dxa"/>
          </w:tcPr>
          <w:p w:rsidR="00D97D5B" w:rsidRPr="00D97D5B" w:rsidRDefault="00D97D5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433" w:type="dxa"/>
            <w:gridSpan w:val="2"/>
          </w:tcPr>
          <w:p w:rsidR="00D97D5B" w:rsidRPr="00D97D5B" w:rsidRDefault="00D97D5B" w:rsidP="00D97D5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D97D5B">
              <w:rPr>
                <w:sz w:val="24"/>
                <w:szCs w:val="24"/>
              </w:rPr>
              <w:t>Оснащенность образовательного учреждения</w:t>
            </w:r>
            <w:r>
              <w:rPr>
                <w:sz w:val="24"/>
                <w:szCs w:val="24"/>
              </w:rPr>
              <w:t xml:space="preserve"> </w:t>
            </w:r>
            <w:r w:rsidRPr="00D97D5B">
              <w:rPr>
                <w:sz w:val="24"/>
                <w:szCs w:val="24"/>
              </w:rPr>
              <w:t>средствам</w:t>
            </w:r>
            <w:r>
              <w:rPr>
                <w:sz w:val="24"/>
                <w:szCs w:val="24"/>
              </w:rPr>
              <w:t xml:space="preserve">и индивидуальной защиты органов </w:t>
            </w:r>
            <w:r w:rsidRPr="00D97D5B">
              <w:rPr>
                <w:sz w:val="24"/>
                <w:szCs w:val="24"/>
              </w:rPr>
              <w:t>дыхания (Противогазы, ГДЗК) -</w:t>
            </w:r>
            <w:r>
              <w:rPr>
                <w:sz w:val="24"/>
                <w:szCs w:val="24"/>
              </w:rPr>
              <w:t xml:space="preserve"> (в % от общего </w:t>
            </w:r>
            <w:r w:rsidRPr="00D97D5B">
              <w:rPr>
                <w:sz w:val="24"/>
                <w:szCs w:val="24"/>
              </w:rPr>
              <w:t>количества сотрудников и учащихся</w:t>
            </w:r>
          </w:p>
        </w:tc>
        <w:tc>
          <w:tcPr>
            <w:tcW w:w="3400" w:type="dxa"/>
          </w:tcPr>
          <w:p w:rsidR="00D97D5B" w:rsidRPr="00D97D5B" w:rsidRDefault="00952AFB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952AFB" w:rsidRPr="00D97D5B" w:rsidTr="00D97D5B">
        <w:trPr>
          <w:trHeight w:val="321"/>
        </w:trPr>
        <w:tc>
          <w:tcPr>
            <w:tcW w:w="960" w:type="dxa"/>
          </w:tcPr>
          <w:p w:rsidR="00952AFB" w:rsidRDefault="00952AF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33" w:type="dxa"/>
            <w:gridSpan w:val="2"/>
          </w:tcPr>
          <w:p w:rsidR="00952AFB" w:rsidRPr="00D97D5B" w:rsidRDefault="00952AFB" w:rsidP="00D97D5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952AF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аличие пожарных гидрантов, водоё</w:t>
            </w:r>
            <w:r w:rsidRPr="00952AFB">
              <w:rPr>
                <w:sz w:val="24"/>
                <w:szCs w:val="24"/>
              </w:rPr>
              <w:t>мов - (</w:t>
            </w:r>
            <w:proofErr w:type="spellStart"/>
            <w:r w:rsidRPr="00952AFB">
              <w:rPr>
                <w:sz w:val="24"/>
                <w:szCs w:val="24"/>
              </w:rPr>
              <w:t>ед</w:t>
            </w:r>
            <w:proofErr w:type="spellEnd"/>
            <w:r w:rsidRPr="00952AFB">
              <w:rPr>
                <w:sz w:val="24"/>
                <w:szCs w:val="24"/>
              </w:rPr>
              <w:t>)</w:t>
            </w:r>
          </w:p>
        </w:tc>
        <w:tc>
          <w:tcPr>
            <w:tcW w:w="3400" w:type="dxa"/>
          </w:tcPr>
          <w:p w:rsidR="00952AFB" w:rsidRDefault="00952AFB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2AFB" w:rsidRPr="00D97D5B" w:rsidTr="00D97D5B">
        <w:trPr>
          <w:trHeight w:val="321"/>
        </w:trPr>
        <w:tc>
          <w:tcPr>
            <w:tcW w:w="960" w:type="dxa"/>
          </w:tcPr>
          <w:p w:rsidR="00952AFB" w:rsidRDefault="00952AF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433" w:type="dxa"/>
            <w:gridSpan w:val="2"/>
          </w:tcPr>
          <w:p w:rsidR="00952AFB" w:rsidRPr="00952AFB" w:rsidRDefault="00952AFB" w:rsidP="00952AF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952AFB">
              <w:rPr>
                <w:sz w:val="24"/>
                <w:szCs w:val="24"/>
              </w:rPr>
              <w:t>Удаление</w:t>
            </w:r>
            <w:r>
              <w:rPr>
                <w:sz w:val="24"/>
                <w:szCs w:val="24"/>
              </w:rPr>
              <w:t xml:space="preserve"> образовательного учреждения от </w:t>
            </w:r>
            <w:r w:rsidRPr="00952AFB">
              <w:rPr>
                <w:sz w:val="24"/>
                <w:szCs w:val="24"/>
              </w:rPr>
              <w:t>ближайшего пожарного подразделения - (км)</w:t>
            </w:r>
          </w:p>
        </w:tc>
        <w:tc>
          <w:tcPr>
            <w:tcW w:w="3400" w:type="dxa"/>
          </w:tcPr>
          <w:p w:rsidR="00952AFB" w:rsidRDefault="00952AFB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км</w:t>
            </w:r>
          </w:p>
        </w:tc>
      </w:tr>
      <w:tr w:rsidR="00952AFB" w:rsidRPr="00D97D5B" w:rsidTr="00D97D5B">
        <w:trPr>
          <w:trHeight w:val="321"/>
        </w:trPr>
        <w:tc>
          <w:tcPr>
            <w:tcW w:w="960" w:type="dxa"/>
          </w:tcPr>
          <w:p w:rsidR="00952AFB" w:rsidRDefault="00952AF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6433" w:type="dxa"/>
            <w:gridSpan w:val="2"/>
          </w:tcPr>
          <w:p w:rsidR="00952AFB" w:rsidRPr="00952AFB" w:rsidRDefault="00952AFB" w:rsidP="00952AF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952AFB">
              <w:rPr>
                <w:sz w:val="24"/>
                <w:szCs w:val="24"/>
              </w:rPr>
              <w:t>Наличие пожарных к</w:t>
            </w:r>
            <w:r>
              <w:rPr>
                <w:sz w:val="24"/>
                <w:szCs w:val="24"/>
              </w:rPr>
              <w:t xml:space="preserve">ранов и рукавов - (да, кол. или </w:t>
            </w:r>
            <w:r w:rsidRPr="00952AFB">
              <w:rPr>
                <w:sz w:val="24"/>
                <w:szCs w:val="24"/>
              </w:rPr>
              <w:t>нет)</w:t>
            </w:r>
          </w:p>
        </w:tc>
        <w:tc>
          <w:tcPr>
            <w:tcW w:w="3400" w:type="dxa"/>
          </w:tcPr>
          <w:p w:rsidR="00952AFB" w:rsidRDefault="00952AFB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 w:rsidRPr="00952AFB">
              <w:rPr>
                <w:sz w:val="24"/>
                <w:szCs w:val="24"/>
              </w:rPr>
              <w:t>да/1</w:t>
            </w:r>
          </w:p>
        </w:tc>
      </w:tr>
      <w:tr w:rsidR="00952AFB" w:rsidRPr="00D97D5B" w:rsidTr="00D97D5B">
        <w:trPr>
          <w:trHeight w:val="321"/>
        </w:trPr>
        <w:tc>
          <w:tcPr>
            <w:tcW w:w="960" w:type="dxa"/>
          </w:tcPr>
          <w:p w:rsidR="00952AFB" w:rsidRDefault="00952AF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433" w:type="dxa"/>
            <w:gridSpan w:val="2"/>
          </w:tcPr>
          <w:p w:rsidR="00952AFB" w:rsidRPr="00952AFB" w:rsidRDefault="00952AFB" w:rsidP="00D97D5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2AFB">
              <w:rPr>
                <w:sz w:val="24"/>
                <w:szCs w:val="24"/>
              </w:rPr>
              <w:t>оличество огнетушителей –</w:t>
            </w:r>
            <w:r>
              <w:rPr>
                <w:sz w:val="24"/>
                <w:szCs w:val="24"/>
              </w:rPr>
              <w:t xml:space="preserve"> </w:t>
            </w:r>
            <w:r w:rsidRPr="00952AFB">
              <w:rPr>
                <w:sz w:val="24"/>
                <w:szCs w:val="24"/>
              </w:rPr>
              <w:t>(ед.)</w:t>
            </w:r>
          </w:p>
        </w:tc>
        <w:tc>
          <w:tcPr>
            <w:tcW w:w="3400" w:type="dxa"/>
          </w:tcPr>
          <w:p w:rsidR="00952AFB" w:rsidRDefault="00952AFB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</w:p>
        </w:tc>
      </w:tr>
      <w:tr w:rsidR="00952AFB" w:rsidRPr="00D97D5B" w:rsidTr="00D97D5B">
        <w:trPr>
          <w:trHeight w:val="321"/>
        </w:trPr>
        <w:tc>
          <w:tcPr>
            <w:tcW w:w="960" w:type="dxa"/>
          </w:tcPr>
          <w:p w:rsidR="00952AFB" w:rsidRDefault="00952AF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433" w:type="dxa"/>
            <w:gridSpan w:val="2"/>
          </w:tcPr>
          <w:p w:rsidR="00952AFB" w:rsidRPr="00952AFB" w:rsidRDefault="00952AFB" w:rsidP="00D97D5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952AFB">
              <w:rPr>
                <w:sz w:val="24"/>
                <w:szCs w:val="24"/>
              </w:rPr>
              <w:t>Наличие пожарной декларации -</w:t>
            </w:r>
            <w:r>
              <w:rPr>
                <w:sz w:val="24"/>
                <w:szCs w:val="24"/>
              </w:rPr>
              <w:t xml:space="preserve"> </w:t>
            </w:r>
            <w:r w:rsidRPr="00952AFB">
              <w:rPr>
                <w:sz w:val="24"/>
                <w:szCs w:val="24"/>
              </w:rPr>
              <w:t>(да или нет)</w:t>
            </w:r>
          </w:p>
        </w:tc>
        <w:tc>
          <w:tcPr>
            <w:tcW w:w="3400" w:type="dxa"/>
          </w:tcPr>
          <w:p w:rsidR="00952AFB" w:rsidRDefault="00952AFB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52AFB" w:rsidRPr="00D97D5B" w:rsidTr="00D97D5B">
        <w:trPr>
          <w:trHeight w:val="321"/>
        </w:trPr>
        <w:tc>
          <w:tcPr>
            <w:tcW w:w="960" w:type="dxa"/>
          </w:tcPr>
          <w:p w:rsidR="00952AFB" w:rsidRDefault="00952AF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433" w:type="dxa"/>
            <w:gridSpan w:val="2"/>
          </w:tcPr>
          <w:p w:rsidR="00952AFB" w:rsidRPr="00952AFB" w:rsidRDefault="00952AFB" w:rsidP="00952AFB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952AFB">
              <w:rPr>
                <w:sz w:val="24"/>
                <w:szCs w:val="24"/>
              </w:rPr>
              <w:t>Наличие пожарной сигнализации (АПС) -</w:t>
            </w:r>
            <w:r>
              <w:rPr>
                <w:sz w:val="24"/>
                <w:szCs w:val="24"/>
              </w:rPr>
              <w:t xml:space="preserve"> </w:t>
            </w:r>
            <w:r w:rsidRPr="00952AF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да или </w:t>
            </w:r>
            <w:r w:rsidRPr="00952AFB">
              <w:rPr>
                <w:sz w:val="24"/>
                <w:szCs w:val="24"/>
              </w:rPr>
              <w:t>нет)</w:t>
            </w:r>
          </w:p>
        </w:tc>
        <w:tc>
          <w:tcPr>
            <w:tcW w:w="3400" w:type="dxa"/>
          </w:tcPr>
          <w:p w:rsidR="00952AFB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52AFB" w:rsidRPr="00D97D5B" w:rsidTr="00D97D5B">
        <w:trPr>
          <w:trHeight w:val="321"/>
        </w:trPr>
        <w:tc>
          <w:tcPr>
            <w:tcW w:w="960" w:type="dxa"/>
          </w:tcPr>
          <w:p w:rsidR="00952AFB" w:rsidRDefault="00952AFB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433" w:type="dxa"/>
            <w:gridSpan w:val="2"/>
          </w:tcPr>
          <w:p w:rsidR="00952AFB" w:rsidRPr="00952AFB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Вывод сигна</w:t>
            </w:r>
            <w:r>
              <w:rPr>
                <w:sz w:val="24"/>
                <w:szCs w:val="24"/>
              </w:rPr>
              <w:t xml:space="preserve">ла АПС на пульт ЕСС-01 пожарной </w:t>
            </w:r>
            <w:r w:rsidRPr="00195EDA">
              <w:rPr>
                <w:sz w:val="24"/>
                <w:szCs w:val="24"/>
              </w:rPr>
              <w:t>охраны – (да или нет)</w:t>
            </w:r>
          </w:p>
        </w:tc>
        <w:tc>
          <w:tcPr>
            <w:tcW w:w="3400" w:type="dxa"/>
          </w:tcPr>
          <w:p w:rsidR="00952AFB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системы оповещения и управления </w:t>
            </w:r>
            <w:r w:rsidRPr="00195EDA">
              <w:rPr>
                <w:sz w:val="24"/>
                <w:szCs w:val="24"/>
              </w:rPr>
              <w:t>эвакуацией людей при пожаре - (да или 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 xml:space="preserve">Оснащенность </w:t>
            </w:r>
            <w:proofErr w:type="spellStart"/>
            <w:r w:rsidRPr="00195EDA">
              <w:rPr>
                <w:sz w:val="24"/>
                <w:szCs w:val="24"/>
              </w:rPr>
              <w:t>молниезащитой</w:t>
            </w:r>
            <w:proofErr w:type="spellEnd"/>
            <w:r w:rsidRPr="00195EDA">
              <w:rPr>
                <w:sz w:val="24"/>
                <w:szCs w:val="24"/>
              </w:rPr>
              <w:t xml:space="preserve"> - (да или 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Оснащенность авто</w:t>
            </w:r>
            <w:r>
              <w:rPr>
                <w:sz w:val="24"/>
                <w:szCs w:val="24"/>
              </w:rPr>
              <w:t xml:space="preserve">матической системой </w:t>
            </w:r>
            <w:proofErr w:type="spellStart"/>
            <w:r w:rsidRPr="00195EDA">
              <w:rPr>
                <w:sz w:val="24"/>
                <w:szCs w:val="24"/>
              </w:rPr>
              <w:t>дымоудаления</w:t>
            </w:r>
            <w:proofErr w:type="spellEnd"/>
            <w:r w:rsidRPr="00195EDA">
              <w:rPr>
                <w:sz w:val="24"/>
                <w:szCs w:val="24"/>
              </w:rPr>
              <w:t xml:space="preserve"> - (да или 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Наличие паспорта</w:t>
            </w:r>
            <w:r>
              <w:rPr>
                <w:sz w:val="24"/>
                <w:szCs w:val="24"/>
              </w:rPr>
              <w:t xml:space="preserve"> комплексной безопасности - (да </w:t>
            </w:r>
            <w:r w:rsidRPr="00195EDA">
              <w:rPr>
                <w:sz w:val="24"/>
                <w:szCs w:val="24"/>
              </w:rPr>
              <w:t>или 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Наличие системы аварийного освещения –</w:t>
            </w:r>
            <w:r>
              <w:rPr>
                <w:sz w:val="24"/>
                <w:szCs w:val="24"/>
              </w:rPr>
              <w:t xml:space="preserve"> (да или </w:t>
            </w:r>
            <w:r w:rsidRPr="00195EDA">
              <w:rPr>
                <w:sz w:val="24"/>
                <w:szCs w:val="24"/>
              </w:rPr>
              <w:t>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Наличие ис</w:t>
            </w:r>
            <w:r>
              <w:rPr>
                <w:sz w:val="24"/>
                <w:szCs w:val="24"/>
              </w:rPr>
              <w:t xml:space="preserve">правной системы видеонаблюдения </w:t>
            </w:r>
            <w:r w:rsidRPr="00195EDA">
              <w:rPr>
                <w:sz w:val="24"/>
                <w:szCs w:val="24"/>
              </w:rPr>
              <w:t>(СВН) -</w:t>
            </w:r>
            <w:r>
              <w:rPr>
                <w:sz w:val="24"/>
                <w:szCs w:val="24"/>
              </w:rPr>
              <w:t xml:space="preserve"> </w:t>
            </w:r>
            <w:r w:rsidRPr="00195EDA">
              <w:rPr>
                <w:sz w:val="24"/>
                <w:szCs w:val="24"/>
              </w:rPr>
              <w:t>(да</w:t>
            </w:r>
            <w:r>
              <w:rPr>
                <w:sz w:val="24"/>
                <w:szCs w:val="24"/>
              </w:rPr>
              <w:t xml:space="preserve"> </w:t>
            </w:r>
            <w:r w:rsidRPr="00195EDA">
              <w:rPr>
                <w:sz w:val="24"/>
                <w:szCs w:val="24"/>
              </w:rPr>
              <w:t>или 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Количество ви</w:t>
            </w:r>
            <w:r>
              <w:rPr>
                <w:sz w:val="24"/>
                <w:szCs w:val="24"/>
              </w:rPr>
              <w:t xml:space="preserve">деокамер (на территории /внутри </w:t>
            </w:r>
            <w:r w:rsidRPr="00195EDA">
              <w:rPr>
                <w:sz w:val="24"/>
                <w:szCs w:val="24"/>
              </w:rPr>
              <w:t>здания)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9/7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Наличие испр</w:t>
            </w:r>
            <w:r>
              <w:rPr>
                <w:sz w:val="24"/>
                <w:szCs w:val="24"/>
              </w:rPr>
              <w:t xml:space="preserve">авной кнопки экстренного вызова </w:t>
            </w:r>
            <w:r w:rsidRPr="00195EDA">
              <w:rPr>
                <w:sz w:val="24"/>
                <w:szCs w:val="24"/>
              </w:rPr>
              <w:t>полиции (КЭВП) -</w:t>
            </w:r>
            <w:r>
              <w:rPr>
                <w:sz w:val="24"/>
                <w:szCs w:val="24"/>
              </w:rPr>
              <w:t xml:space="preserve"> </w:t>
            </w:r>
            <w:r w:rsidRPr="00195EDA">
              <w:rPr>
                <w:sz w:val="24"/>
                <w:szCs w:val="24"/>
              </w:rPr>
              <w:t>(да или 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Наличие теле</w:t>
            </w:r>
            <w:r>
              <w:rPr>
                <w:sz w:val="24"/>
                <w:szCs w:val="24"/>
              </w:rPr>
              <w:t xml:space="preserve">фонной проводной (стационарной) </w:t>
            </w:r>
            <w:r w:rsidRPr="00195EDA">
              <w:rPr>
                <w:sz w:val="24"/>
                <w:szCs w:val="24"/>
              </w:rPr>
              <w:t>связи -</w:t>
            </w:r>
            <w:r>
              <w:rPr>
                <w:sz w:val="24"/>
                <w:szCs w:val="24"/>
              </w:rPr>
              <w:t xml:space="preserve"> </w:t>
            </w:r>
            <w:r w:rsidRPr="00195EDA">
              <w:rPr>
                <w:sz w:val="24"/>
                <w:szCs w:val="24"/>
              </w:rPr>
              <w:t>(да или нет), (кол-во абонентских номеров)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да/1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Наличие ог</w:t>
            </w:r>
            <w:r>
              <w:rPr>
                <w:sz w:val="24"/>
                <w:szCs w:val="24"/>
              </w:rPr>
              <w:t xml:space="preserve">раждения территории ОУ по всему </w:t>
            </w:r>
            <w:r w:rsidRPr="00195EDA">
              <w:rPr>
                <w:sz w:val="24"/>
                <w:szCs w:val="24"/>
              </w:rPr>
              <w:t>периметру - (</w:t>
            </w:r>
            <w:r>
              <w:rPr>
                <w:sz w:val="24"/>
                <w:szCs w:val="24"/>
              </w:rPr>
              <w:t xml:space="preserve">да исправно), (да не исправно), </w:t>
            </w:r>
            <w:r w:rsidRPr="00195EDA">
              <w:rPr>
                <w:sz w:val="24"/>
                <w:szCs w:val="24"/>
              </w:rPr>
              <w:t>(отсутствует)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да/ исправно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Наличие наружного освещения:</w:t>
            </w:r>
          </w:p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- территории - (да или нет);</w:t>
            </w:r>
          </w:p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- периметра ограждения – (да или 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</w:p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95EDA" w:rsidRPr="00D97D5B" w:rsidTr="00D97D5B">
        <w:trPr>
          <w:trHeight w:val="321"/>
        </w:trPr>
        <w:tc>
          <w:tcPr>
            <w:tcW w:w="960" w:type="dxa"/>
          </w:tcPr>
          <w:p w:rsidR="00195EDA" w:rsidRDefault="00195EDA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433" w:type="dxa"/>
            <w:gridSpan w:val="2"/>
          </w:tcPr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Охр</w:t>
            </w:r>
            <w:r>
              <w:rPr>
                <w:sz w:val="24"/>
                <w:szCs w:val="24"/>
              </w:rPr>
              <w:t xml:space="preserve">ана образовательного учреждения </w:t>
            </w:r>
            <w:r w:rsidRPr="00195EDA">
              <w:rPr>
                <w:sz w:val="24"/>
                <w:szCs w:val="24"/>
              </w:rPr>
              <w:t>специалистами (людьми) из:</w:t>
            </w:r>
          </w:p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а) частное охранное предприятие (ЧОП) - (чел.);</w:t>
            </w:r>
          </w:p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б) ФГУП «Охрана» - (чел.);</w:t>
            </w:r>
          </w:p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в) вневедом</w:t>
            </w:r>
            <w:r>
              <w:rPr>
                <w:sz w:val="24"/>
                <w:szCs w:val="24"/>
              </w:rPr>
              <w:t xml:space="preserve">ственная охрана (ОВО при УВД) - </w:t>
            </w:r>
            <w:r w:rsidRPr="00195EDA">
              <w:rPr>
                <w:sz w:val="24"/>
                <w:szCs w:val="24"/>
              </w:rPr>
              <w:t>(чел.);</w:t>
            </w:r>
          </w:p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г) штатные сторожа - (чел.);</w:t>
            </w:r>
          </w:p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д) другие виды охраны - (чел.);</w:t>
            </w:r>
          </w:p>
          <w:p w:rsidR="00195EDA" w:rsidRPr="00195EDA" w:rsidRDefault="00195EDA" w:rsidP="00195EDA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195EDA">
              <w:rPr>
                <w:sz w:val="24"/>
                <w:szCs w:val="24"/>
              </w:rPr>
              <w:t>е) физическая охрана отсутствует – (да или нет)</w:t>
            </w:r>
          </w:p>
        </w:tc>
        <w:tc>
          <w:tcPr>
            <w:tcW w:w="3400" w:type="dxa"/>
          </w:tcPr>
          <w:p w:rsidR="00195EDA" w:rsidRDefault="00195EDA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</w:p>
          <w:p w:rsidR="00B07638" w:rsidRDefault="00B07638" w:rsidP="00B07638">
            <w:pPr>
              <w:pStyle w:val="TableParagraph"/>
              <w:spacing w:line="301" w:lineRule="exact"/>
              <w:ind w:left="0" w:right="246"/>
              <w:rPr>
                <w:sz w:val="24"/>
                <w:szCs w:val="24"/>
              </w:rPr>
            </w:pPr>
          </w:p>
          <w:p w:rsidR="00195EDA" w:rsidRDefault="00B07638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07638" w:rsidRDefault="00B07638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</w:p>
          <w:p w:rsidR="00B07638" w:rsidRDefault="00B07638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</w:p>
        </w:tc>
      </w:tr>
      <w:tr w:rsidR="00B07638" w:rsidRPr="00D97D5B" w:rsidTr="00D97D5B">
        <w:trPr>
          <w:trHeight w:val="321"/>
        </w:trPr>
        <w:tc>
          <w:tcPr>
            <w:tcW w:w="960" w:type="dxa"/>
          </w:tcPr>
          <w:p w:rsidR="00B07638" w:rsidRDefault="00B07638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433" w:type="dxa"/>
            <w:gridSpan w:val="2"/>
          </w:tcPr>
          <w:p w:rsidR="00B07638" w:rsidRPr="00B07638" w:rsidRDefault="00B07638" w:rsidP="00B07638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B07638">
              <w:rPr>
                <w:sz w:val="24"/>
                <w:szCs w:val="24"/>
              </w:rPr>
              <w:t>Наличие паспорта антитеррористической</w:t>
            </w:r>
          </w:p>
          <w:p w:rsidR="00B07638" w:rsidRPr="00195EDA" w:rsidRDefault="00B07638" w:rsidP="00B07638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B07638">
              <w:rPr>
                <w:sz w:val="24"/>
                <w:szCs w:val="24"/>
              </w:rPr>
              <w:t>защищенности ОУ – (да или нет)</w:t>
            </w:r>
          </w:p>
        </w:tc>
        <w:tc>
          <w:tcPr>
            <w:tcW w:w="3400" w:type="dxa"/>
          </w:tcPr>
          <w:p w:rsidR="00B07638" w:rsidRDefault="00B07638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07638" w:rsidRPr="00D97D5B" w:rsidTr="00B07638">
        <w:trPr>
          <w:trHeight w:val="70"/>
        </w:trPr>
        <w:tc>
          <w:tcPr>
            <w:tcW w:w="960" w:type="dxa"/>
          </w:tcPr>
          <w:p w:rsidR="00B07638" w:rsidRDefault="00B07638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433" w:type="dxa"/>
            <w:gridSpan w:val="2"/>
          </w:tcPr>
          <w:p w:rsidR="00B07638" w:rsidRPr="00B07638" w:rsidRDefault="00B07638" w:rsidP="00B07638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B07638">
              <w:rPr>
                <w:sz w:val="24"/>
                <w:szCs w:val="24"/>
              </w:rPr>
              <w:t>Наличие системы контроля доступа - (да или нет)</w:t>
            </w:r>
          </w:p>
        </w:tc>
        <w:tc>
          <w:tcPr>
            <w:tcW w:w="3400" w:type="dxa"/>
          </w:tcPr>
          <w:p w:rsidR="00B07638" w:rsidRDefault="00B07638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07638" w:rsidRPr="00D97D5B" w:rsidTr="00D97D5B">
        <w:trPr>
          <w:trHeight w:val="321"/>
        </w:trPr>
        <w:tc>
          <w:tcPr>
            <w:tcW w:w="960" w:type="dxa"/>
          </w:tcPr>
          <w:p w:rsidR="00B07638" w:rsidRDefault="00B07638">
            <w:pPr>
              <w:pStyle w:val="TableParagraph"/>
              <w:spacing w:line="301" w:lineRule="exact"/>
              <w:ind w:left="282" w:right="2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433" w:type="dxa"/>
            <w:gridSpan w:val="2"/>
          </w:tcPr>
          <w:p w:rsidR="00B07638" w:rsidRPr="00B07638" w:rsidRDefault="00B07638" w:rsidP="00B07638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B07638">
              <w:rPr>
                <w:sz w:val="24"/>
                <w:szCs w:val="24"/>
              </w:rPr>
              <w:t>Наличие техн</w:t>
            </w:r>
            <w:r>
              <w:rPr>
                <w:sz w:val="24"/>
                <w:szCs w:val="24"/>
              </w:rPr>
              <w:t xml:space="preserve">ических средств охраны (звонок, </w:t>
            </w:r>
            <w:r w:rsidRPr="00B07638">
              <w:rPr>
                <w:sz w:val="24"/>
                <w:szCs w:val="24"/>
              </w:rPr>
              <w:t xml:space="preserve">домофон, </w:t>
            </w:r>
            <w:r>
              <w:rPr>
                <w:sz w:val="24"/>
                <w:szCs w:val="24"/>
              </w:rPr>
              <w:t xml:space="preserve">турникет, видеодомофон, датчики </w:t>
            </w:r>
            <w:r w:rsidRPr="00B07638">
              <w:rPr>
                <w:sz w:val="24"/>
                <w:szCs w:val="24"/>
              </w:rPr>
              <w:t>движения и т. п.) - (да или нет)</w:t>
            </w:r>
          </w:p>
        </w:tc>
        <w:tc>
          <w:tcPr>
            <w:tcW w:w="3400" w:type="dxa"/>
          </w:tcPr>
          <w:p w:rsidR="00B07638" w:rsidRDefault="00B07638">
            <w:pPr>
              <w:pStyle w:val="TableParagraph"/>
              <w:spacing w:line="301" w:lineRule="exact"/>
              <w:ind w:left="249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B07638" w:rsidRDefault="00B07638" w:rsidP="00B07638">
      <w:pPr>
        <w:spacing w:line="301" w:lineRule="exact"/>
        <w:rPr>
          <w:sz w:val="28"/>
        </w:rPr>
      </w:pPr>
    </w:p>
    <w:p w:rsidR="00B07638" w:rsidRDefault="00B07638" w:rsidP="00B07638">
      <w:pPr>
        <w:tabs>
          <w:tab w:val="left" w:pos="2430"/>
        </w:tabs>
        <w:rPr>
          <w:sz w:val="28"/>
        </w:rPr>
      </w:pPr>
      <w:r>
        <w:rPr>
          <w:sz w:val="28"/>
        </w:rPr>
        <w:tab/>
      </w:r>
    </w:p>
    <w:p w:rsidR="00544DEE" w:rsidRDefault="00544DEE" w:rsidP="00B07638">
      <w:pPr>
        <w:tabs>
          <w:tab w:val="left" w:pos="2430"/>
        </w:tabs>
        <w:rPr>
          <w:sz w:val="28"/>
        </w:rPr>
      </w:pPr>
      <w:bookmarkStart w:id="0" w:name="_GoBack"/>
      <w:bookmarkEnd w:id="0"/>
    </w:p>
    <w:p w:rsidR="00B07638" w:rsidRDefault="00B07638" w:rsidP="00B07638">
      <w:pPr>
        <w:tabs>
          <w:tab w:val="left" w:pos="2430"/>
        </w:tabs>
        <w:rPr>
          <w:sz w:val="28"/>
        </w:rPr>
      </w:pPr>
      <w:r>
        <w:rPr>
          <w:sz w:val="28"/>
        </w:rPr>
        <w:t xml:space="preserve"> Директор МБОУ «Грузсчанская </w:t>
      </w:r>
      <w:proofErr w:type="gramStart"/>
      <w:r>
        <w:rPr>
          <w:sz w:val="28"/>
        </w:rPr>
        <w:t xml:space="preserve">СОШ»   </w:t>
      </w:r>
      <w:proofErr w:type="gramEnd"/>
      <w:r>
        <w:rPr>
          <w:sz w:val="28"/>
        </w:rPr>
        <w:t xml:space="preserve">                                  /С.Н. </w:t>
      </w:r>
      <w:proofErr w:type="spellStart"/>
      <w:r>
        <w:rPr>
          <w:sz w:val="28"/>
        </w:rPr>
        <w:t>Помогаева</w:t>
      </w:r>
      <w:proofErr w:type="spellEnd"/>
      <w:r>
        <w:rPr>
          <w:sz w:val="28"/>
        </w:rPr>
        <w:t>/</w:t>
      </w:r>
    </w:p>
    <w:p w:rsidR="00FD4EF3" w:rsidRDefault="00B07638" w:rsidP="00FD376C">
      <w:pPr>
        <w:tabs>
          <w:tab w:val="left" w:pos="2430"/>
        </w:tabs>
      </w:pPr>
      <w:r>
        <w:rPr>
          <w:sz w:val="28"/>
        </w:rPr>
        <w:tab/>
      </w:r>
    </w:p>
    <w:sectPr w:rsidR="00FD4EF3">
      <w:pgSz w:w="11910" w:h="16840"/>
      <w:pgMar w:top="54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C5624"/>
    <w:multiLevelType w:val="hybridMultilevel"/>
    <w:tmpl w:val="F38C013C"/>
    <w:lvl w:ilvl="0" w:tplc="C4DA86E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6653BC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D5ACC68C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  <w:lvl w:ilvl="3" w:tplc="A402802A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4" w:tplc="2B04A4B4">
      <w:numFmt w:val="bullet"/>
      <w:lvlText w:val="•"/>
      <w:lvlJc w:val="left"/>
      <w:pPr>
        <w:ind w:left="2762" w:hanging="164"/>
      </w:pPr>
      <w:rPr>
        <w:rFonts w:hint="default"/>
        <w:lang w:val="ru-RU" w:eastAsia="en-US" w:bidi="ar-SA"/>
      </w:rPr>
    </w:lvl>
    <w:lvl w:ilvl="5" w:tplc="1AC65F9A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6" w:tplc="1C486648">
      <w:numFmt w:val="bullet"/>
      <w:lvlText w:val="•"/>
      <w:lvlJc w:val="left"/>
      <w:pPr>
        <w:ind w:left="4013" w:hanging="164"/>
      </w:pPr>
      <w:rPr>
        <w:rFonts w:hint="default"/>
        <w:lang w:val="ru-RU" w:eastAsia="en-US" w:bidi="ar-SA"/>
      </w:rPr>
    </w:lvl>
    <w:lvl w:ilvl="7" w:tplc="359E553A">
      <w:numFmt w:val="bullet"/>
      <w:lvlText w:val="•"/>
      <w:lvlJc w:val="left"/>
      <w:pPr>
        <w:ind w:left="4639" w:hanging="164"/>
      </w:pPr>
      <w:rPr>
        <w:rFonts w:hint="default"/>
        <w:lang w:val="ru-RU" w:eastAsia="en-US" w:bidi="ar-SA"/>
      </w:rPr>
    </w:lvl>
    <w:lvl w:ilvl="8" w:tplc="113A3F42">
      <w:numFmt w:val="bullet"/>
      <w:lvlText w:val="•"/>
      <w:lvlJc w:val="left"/>
      <w:pPr>
        <w:ind w:left="526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4EF3"/>
    <w:rsid w:val="00195EDA"/>
    <w:rsid w:val="003E3790"/>
    <w:rsid w:val="00544DEE"/>
    <w:rsid w:val="005D0742"/>
    <w:rsid w:val="007E37EC"/>
    <w:rsid w:val="00952AFB"/>
    <w:rsid w:val="00B07638"/>
    <w:rsid w:val="00D97D5B"/>
    <w:rsid w:val="00FD376C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E4128-2528-4A28-9E04-3274A38C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3E37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37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7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gruzschanskaya-r31.gosweb.gosuslugi.ru" TargetMode="External"/><Relationship Id="rId5" Type="http://schemas.openxmlformats.org/officeDocument/2006/relationships/hyperlink" Target="mailto:hotmijsk-schoo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2022-11-23T09:00:00Z</cp:lastPrinted>
  <dcterms:created xsi:type="dcterms:W3CDTF">2022-11-23T06:43:00Z</dcterms:created>
  <dcterms:modified xsi:type="dcterms:W3CDTF">2022-11-23T10:05:00Z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2022-11-23T00:00:00Z</vt:filetime>
  </property>
</Properties>
</file>